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B47" w:rsidP="00D91B47" w:rsidRDefault="00D91B47" w14:paraId="4E88B8CF" w14:textId="77777777">
      <w:r>
        <w:t xml:space="preserve">&gt;&gt; Hello and thank you all for coming. </w:t>
      </w:r>
    </w:p>
    <w:p w:rsidR="00D91B47" w:rsidP="00D91B47" w:rsidRDefault="00D91B47" w14:paraId="6E26C87E" w14:textId="77777777">
      <w:r>
        <w:t>It's so awesome to see even here.  I'm</w:t>
      </w:r>
    </w:p>
    <w:p w:rsidR="00D91B47" w:rsidP="00D91B47" w:rsidRDefault="00D91B47" w14:paraId="60E68E2C" w14:textId="77777777">
      <w:r>
        <w:t>excited.  My name is Sarah.  I'm Sarah</w:t>
      </w:r>
    </w:p>
    <w:p w:rsidR="00D91B47" w:rsidP="00D91B47" w:rsidRDefault="00D91B47" w14:paraId="07E90654" w14:textId="77777777">
      <w:r>
        <w:t>Streeval.  Just a little bit about me, I</w:t>
      </w:r>
    </w:p>
    <w:p w:rsidR="00D91B47" w:rsidP="00D91B47" w:rsidRDefault="00D91B47" w14:paraId="11A47DEA" w14:textId="77777777">
      <w:r>
        <w:t>am a mower mother to a daughter who was</w:t>
      </w:r>
    </w:p>
    <w:p w:rsidR="00D91B47" w:rsidP="00D91B47" w:rsidRDefault="00D91B47" w14:paraId="6E7F32BA" w14:textId="77777777">
      <w:r>
        <w:t>born with congenital CMV.  Bella was her</w:t>
      </w:r>
    </w:p>
    <w:p w:rsidR="00D91B47" w:rsidP="00D91B47" w:rsidRDefault="00D91B47" w14:paraId="20C9F6AB" w14:textId="77777777">
      <w:r>
        <w:t xml:space="preserve">name.  Bella passed away April 2020. </w:t>
      </w:r>
    </w:p>
    <w:p w:rsidR="00D91B47" w:rsidP="00D91B47" w:rsidRDefault="00D91B47" w14:paraId="7F08C393" w14:textId="77777777">
      <w:r>
        <w:t>And after Bella passed we</w:t>
      </w:r>
    </w:p>
    <w:p w:rsidR="00D91B47" w:rsidP="00D91B47" w:rsidRDefault="00D91B47" w14:paraId="0E43ED38" w14:textId="77777777">
      <w:r>
        <w:t>start pursuing Bella's bill which turned</w:t>
      </w:r>
    </w:p>
    <w:p w:rsidR="00D91B47" w:rsidP="00D91B47" w:rsidRDefault="00D91B47" w14:paraId="5EF038E9" w14:textId="77777777">
      <w:r>
        <w:t xml:space="preserve"> into Bella's Law.  I'm a hands and</w:t>
      </w:r>
    </w:p>
    <w:p w:rsidR="00D91B47" w:rsidP="00D91B47" w:rsidRDefault="00D91B47" w14:paraId="40C42BFE" w14:textId="77777777">
      <w:r>
        <w:t>voice by my side and I'm a community</w:t>
      </w:r>
    </w:p>
    <w:p w:rsidR="00D91B47" w:rsidP="00D91B47" w:rsidRDefault="00D91B47" w14:paraId="40D897F3" w14:textId="77777777">
      <w:r>
        <w:t>chairperson for the national CMV</w:t>
      </w:r>
    </w:p>
    <w:p w:rsidR="00D91B47" w:rsidP="00D91B47" w:rsidRDefault="00D91B47" w14:paraId="504A159A" w14:textId="77777777">
      <w:r>
        <w:t xml:space="preserve">foundation.  And with a few other hats. </w:t>
      </w:r>
    </w:p>
    <w:p w:rsidR="00D91B47" w:rsidP="00D91B47" w:rsidRDefault="00D91B47" w14:paraId="452B83FF" w14:textId="77777777">
      <w:r>
        <w:t>But let's get started.  This is our why,</w:t>
      </w:r>
    </w:p>
    <w:p w:rsidR="00D91B47" w:rsidP="00D91B47" w:rsidRDefault="00D91B47" w14:paraId="31739951" w14:textId="77777777">
      <w:r>
        <w:t>this is Bella.  Bella was born February</w:t>
      </w:r>
    </w:p>
    <w:p w:rsidR="00D91B47" w:rsidP="00D91B47" w:rsidRDefault="00D91B47" w14:paraId="3ACD7D6F" w14:textId="77777777">
      <w:r>
        <w:t>5, 2017.  She was three years old when</w:t>
      </w:r>
    </w:p>
    <w:p w:rsidR="00D91B47" w:rsidP="00D91B47" w:rsidRDefault="00D91B47" w14:paraId="7851F053" w14:textId="77777777">
      <w:r>
        <w:t>she passed in April of 2020.  Just a</w:t>
      </w:r>
    </w:p>
    <w:p w:rsidR="00D91B47" w:rsidP="00D91B47" w:rsidRDefault="00D91B47" w14:paraId="7A7D9AA8" w14:textId="77777777">
      <w:r>
        <w:t>little bit about Bella.  She came into</w:t>
      </w:r>
    </w:p>
    <w:p w:rsidR="00D91B47" w:rsidP="00D91B47" w:rsidRDefault="00D91B47" w14:paraId="3FA31EA2" w14:textId="77777777">
      <w:r>
        <w:t>the world in her own way and her own</w:t>
      </w:r>
    </w:p>
    <w:p w:rsidR="00D91B47" w:rsidP="00D91B47" w:rsidRDefault="00D91B47" w14:paraId="6FDB1393" w14:textId="77777777">
      <w:r>
        <w:t>time and this means that she was</w:t>
      </w:r>
    </w:p>
    <w:p w:rsidR="00D91B47" w:rsidP="00D91B47" w:rsidRDefault="00D91B47" w14:paraId="428AEFBB" w14:textId="77777777">
      <w:r>
        <w:t>scheduled for a routine C-section but</w:t>
      </w:r>
    </w:p>
    <w:p w:rsidR="00D91B47" w:rsidP="00D91B47" w:rsidRDefault="00D91B47" w14:paraId="671BA030" w14:textId="77777777">
      <w:r>
        <w:t>she was scheduledded the week after she</w:t>
      </w:r>
    </w:p>
    <w:p w:rsidR="00D91B47" w:rsidP="00D91B47" w:rsidRDefault="00D91B47" w14:paraId="29DD47AD" w14:textId="77777777">
      <w:r>
        <w:t>decided she was going to come.  And so</w:t>
      </w:r>
    </w:p>
    <w:p w:rsidR="00D91B47" w:rsidP="00D91B47" w:rsidRDefault="00D91B47" w14:paraId="29138374" w14:textId="77777777">
      <w:r>
        <w:t>she made her appearance and not shortly</w:t>
      </w:r>
    </w:p>
    <w:p w:rsidR="00D91B47" w:rsidP="00D91B47" w:rsidRDefault="00D91B47" w14:paraId="6CA6B72E" w14:textId="77777777">
      <w:r>
        <w:t>just after she was born, we were sent to</w:t>
      </w:r>
    </w:p>
    <w:p w:rsidR="00D91B47" w:rsidP="00D91B47" w:rsidRDefault="00D91B47" w14:paraId="52CE48D6" w14:textId="77777777">
      <w:r>
        <w:t xml:space="preserve">the NICU at Norton Children's </w:t>
      </w:r>
    </w:p>
    <w:p w:rsidR="00D91B47" w:rsidP="00D91B47" w:rsidRDefault="00D91B47" w14:paraId="4ECD0D96" w14:textId="77777777">
      <w:r>
        <w:t>Hospital, which feels the nearest</w:t>
      </w:r>
    </w:p>
    <w:p w:rsidR="00D91B47" w:rsidP="00D91B47" w:rsidRDefault="00D91B47" w14:paraId="2B8F1726" w14:textId="77777777">
      <w:r>
        <w:t>Children's Hospital for  us.  They</w:t>
      </w:r>
    </w:p>
    <w:p w:rsidR="00D91B47" w:rsidP="00D91B47" w:rsidRDefault="00D91B47" w14:paraId="2B77D69C" w14:textId="77777777">
      <w:r>
        <w:t>told me that she was very sick., they</w:t>
      </w:r>
    </w:p>
    <w:p w:rsidR="00D91B47" w:rsidP="00D91B47" w:rsidRDefault="00D91B47" w14:paraId="2F70F54A" w14:textId="77777777">
      <w:r>
        <w:lastRenderedPageBreak/>
        <w:t>did not know what she had at that point,</w:t>
      </w:r>
    </w:p>
    <w:p w:rsidR="00D91B47" w:rsidP="00D91B47" w:rsidRDefault="00D91B47" w14:paraId="1B7EF0D3" w14:textId="77777777">
      <w:r>
        <w:t>we had a completely normal and natural</w:t>
      </w:r>
    </w:p>
    <w:p w:rsidR="00D91B47" w:rsidP="00D91B47" w:rsidRDefault="00D91B47" w14:paraId="6FE9996E" w14:textId="77777777">
      <w:r>
        <w:t xml:space="preserve">pregnancy, no complications at all. </w:t>
      </w:r>
    </w:p>
    <w:p w:rsidR="00D91B47" w:rsidP="00D91B47" w:rsidRDefault="00D91B47" w14:paraId="6FAFF570" w14:textId="77777777">
      <w:r>
        <w:t>After three  days at Norton, blood</w:t>
      </w:r>
    </w:p>
    <w:p w:rsidR="00D91B47" w:rsidP="00D91B47" w:rsidRDefault="00D91B47" w14:paraId="4C67B9DB" w14:textId="77777777">
      <w:r>
        <w:t>tests came back confirming she had</w:t>
      </w:r>
    </w:p>
    <w:p w:rsidR="00D91B47" w:rsidP="00D91B47" w:rsidRDefault="00D91B47" w14:paraId="4251DD40" w14:textId="77777777">
      <w:r>
        <w:t>congenital CMV.  We lad an enlarged</w:t>
      </w:r>
    </w:p>
    <w:p w:rsidR="00D91B47" w:rsidP="00D91B47" w:rsidRDefault="00D91B47" w14:paraId="59A1C028" w14:textId="77777777">
      <w:r>
        <w:t>spleen, enlarged liver, we were covered</w:t>
      </w:r>
    </w:p>
    <w:p w:rsidR="00D91B47" w:rsidP="00D91B47" w:rsidRDefault="00D91B47" w14:paraId="2D55AB8E" w14:textId="77777777">
      <w:r>
        <w:t>in D we admirecephaly at birth and also</w:t>
      </w:r>
    </w:p>
    <w:p w:rsidR="00D91B47" w:rsidP="00D91B47" w:rsidRDefault="00D91B47" w14:paraId="4AA32513" w14:textId="77777777">
      <w:r>
        <w:t>micro -- I will butcher that but those</w:t>
      </w:r>
    </w:p>
    <w:p w:rsidR="00D91B47" w:rsidP="00D91B47" w:rsidRDefault="00D91B47" w14:paraId="6FD23679" w14:textId="77777777">
      <w:r>
        <w:t>were the things we had at birth.  Bella</w:t>
      </w:r>
    </w:p>
    <w:p w:rsidR="00D91B47" w:rsidP="00D91B47" w:rsidRDefault="00D91B47" w14:paraId="6E80A15C" w14:textId="77777777">
      <w:r>
        <w:t>only staid at the NICU for about two</w:t>
      </w:r>
    </w:p>
    <w:p w:rsidR="00D91B47" w:rsidP="00D91B47" w:rsidRDefault="00D91B47" w14:paraId="57BB4BB8" w14:textId="77777777">
      <w:r>
        <w:t>weeks, after that two weeks we were able</w:t>
      </w:r>
    </w:p>
    <w:p w:rsidR="00D91B47" w:rsidP="00D91B47" w:rsidRDefault="00D91B47" w14:paraId="4754B114" w14:textId="77777777">
      <w:r>
        <w:t>to get the virus, the CMV virus that was</w:t>
      </w:r>
    </w:p>
    <w:p w:rsidR="00D91B47" w:rsidP="00D91B47" w:rsidRDefault="00D91B47" w14:paraId="171A20F0" w14:textId="77777777">
      <w:r>
        <w:t>in her system under control</w:t>
      </w:r>
    </w:p>
    <w:p w:rsidR="00D91B47" w:rsidP="00D91B47" w:rsidRDefault="00D91B47" w14:paraId="606E5467" w14:textId="77777777">
      <w:r>
        <w:t>enough this it was not bottoming out her</w:t>
      </w:r>
    </w:p>
    <w:p w:rsidR="00D91B47" w:rsidP="00D91B47" w:rsidRDefault="00D91B47" w14:paraId="03A8DC9F" w14:textId="77777777">
      <w:r>
        <w:t>blood platelets and we were sent home on</w:t>
      </w:r>
    </w:p>
    <w:p w:rsidR="00D91B47" w:rsidP="00D91B47" w:rsidRDefault="00D91B47" w14:paraId="00247424" w14:textId="77777777">
      <w:r>
        <w:t xml:space="preserve">the antivirals with tons of follow ups. </w:t>
      </w:r>
    </w:p>
    <w:p w:rsidR="00D91B47" w:rsidP="00D91B47" w:rsidRDefault="00D91B47" w14:paraId="11883B49" w14:textId="77777777">
      <w:r>
        <w:t>That next year we figured out that Bella</w:t>
      </w:r>
    </w:p>
    <w:p w:rsidR="00D91B47" w:rsidP="00D91B47" w:rsidRDefault="00D91B47" w14:paraId="32570775" w14:textId="77777777">
      <w:r>
        <w:t>was full of spirit and spun.  She had</w:t>
      </w:r>
    </w:p>
    <w:p w:rsidR="00D91B47" w:rsidP="00D91B47" w:rsidRDefault="00D91B47" w14:paraId="4FC5F497" w14:textId="77777777">
      <w:r>
        <w:t>an extremely strong personality, mostly</w:t>
      </w:r>
    </w:p>
    <w:p w:rsidR="00D91B47" w:rsidP="00D91B47" w:rsidRDefault="00D91B47" w14:paraId="78453625" w14:textId="77777777">
      <w:r>
        <w:t>super happy but she absolute let us know</w:t>
      </w:r>
    </w:p>
    <w:p w:rsidR="00D91B47" w:rsidP="00D91B47" w:rsidRDefault="00D91B47" w14:paraId="123B1BDC" w14:textId="77777777">
      <w:r>
        <w:t>when she was not.  You can see in the</w:t>
      </w:r>
    </w:p>
    <w:p w:rsidR="00D91B47" w:rsidP="00D91B47" w:rsidRDefault="00D91B47" w14:paraId="00A8887D" w14:textId="77777777">
      <w:r>
        <w:t>photo up here when Bella was finished</w:t>
      </w:r>
    </w:p>
    <w:p w:rsidR="00D91B47" w:rsidP="00D91B47" w:rsidRDefault="00D91B47" w14:paraId="5C88D469" w14:textId="77777777">
      <w:r>
        <w:t>with her therapy sessions, she would</w:t>
      </w:r>
    </w:p>
    <w:p w:rsidR="00D91B47" w:rsidP="00D91B47" w:rsidRDefault="00D91B47" w14:paraId="0849B869" w14:textId="77777777">
      <w:r>
        <w:t>fake sleep until she fell asleep.  She</w:t>
      </w:r>
    </w:p>
    <w:p w:rsidR="00D91B47" w:rsidP="00D91B47" w:rsidRDefault="00D91B47" w14:paraId="0F34412E" w14:textId="77777777">
      <w:r>
        <w:t>was quite successful at this.</w:t>
      </w:r>
    </w:p>
    <w:p w:rsidR="00D91B47" w:rsidP="00D91B47" w:rsidRDefault="00D91B47" w14:paraId="62B53B8E" w14:textId="77777777">
      <w:r>
        <w:t>You can see in this photo here that she</w:t>
      </w:r>
    </w:p>
    <w:p w:rsidR="00D91B47" w:rsidP="00D91B47" w:rsidRDefault="00D91B47" w14:paraId="5DBA991D" w14:textId="77777777">
      <w:r>
        <w:t>does not like her hair messed with and</w:t>
      </w:r>
    </w:p>
    <w:p w:rsidR="00D91B47" w:rsidP="00D91B47" w:rsidRDefault="00D91B47" w14:paraId="5A90E844" w14:textId="77777777">
      <w:r>
        <w:t>that's what was going on.  She was</w:t>
      </w:r>
    </w:p>
    <w:p w:rsidR="00D91B47" w:rsidP="00D91B47" w:rsidRDefault="00D91B47" w14:paraId="042B66C7" w14:textId="77777777">
      <w:r>
        <w:lastRenderedPageBreak/>
        <w:t>definitely letting us know.  A few other</w:t>
      </w:r>
    </w:p>
    <w:p w:rsidR="00D91B47" w:rsidP="00D91B47" w:rsidRDefault="00D91B47" w14:paraId="10128D41" w14:textId="77777777">
      <w:r>
        <w:t>Clinton Administration things came in</w:t>
      </w:r>
    </w:p>
    <w:p w:rsidR="00D91B47" w:rsidP="00D91B47" w:rsidRDefault="00D91B47" w14:paraId="32C1A97E" w14:textId="77777777">
      <w:r>
        <w:t>the next two years, we were diagnosed</w:t>
      </w:r>
    </w:p>
    <w:p w:rsidR="00D91B47" w:rsidP="00D91B47" w:rsidRDefault="00D91B47" w14:paraId="4A900710" w14:textId="77777777">
      <w:r>
        <w:t>with seizures within that first year,</w:t>
      </w:r>
    </w:p>
    <w:p w:rsidR="00D91B47" w:rsidP="00D91B47" w:rsidRDefault="00D91B47" w14:paraId="126BC4CF" w14:textId="77777777">
      <w:r>
        <w:t>seizures however were controlled with</w:t>
      </w:r>
    </w:p>
    <w:p w:rsidR="00D91B47" w:rsidP="00D91B47" w:rsidRDefault="00D91B47" w14:paraId="4B6A046D" w14:textId="77777777">
      <w:r>
        <w:t>medications in the beginning.  After she</w:t>
      </w:r>
    </w:p>
    <w:p w:rsidR="00D91B47" w:rsidP="00D91B47" w:rsidRDefault="00D91B47" w14:paraId="3D38B186" w14:textId="77777777">
      <w:r>
        <w:t>turned a year old, somewhere right after</w:t>
      </w:r>
    </w:p>
    <w:p w:rsidR="00D91B47" w:rsidP="00D91B47" w:rsidRDefault="00D91B47" w14:paraId="42FF390C" w14:textId="77777777">
      <w:r>
        <w:t>that first birthday S became out of</w:t>
      </w:r>
    </w:p>
    <w:p w:rsidR="00D91B47" w:rsidP="00D91B47" w:rsidRDefault="00D91B47" w14:paraId="543C5341" w14:textId="77777777">
      <w:r>
        <w:t>control.  They started increasing</w:t>
      </w:r>
    </w:p>
    <w:p w:rsidR="00D91B47" w:rsidP="00D91B47" w:rsidRDefault="00D91B47" w14:paraId="2952D2E9" w14:textId="77777777">
      <w:r>
        <w:t xml:space="preserve"> medicationsment we were</w:t>
      </w:r>
    </w:p>
    <w:p w:rsidR="00D91B47" w:rsidP="00D91B47" w:rsidRDefault="00D91B47" w14:paraId="2952D2E9" w14:textId="77777777">
      <w:r>
        <w:t>hospitalized at six months and the</w:t>
      </w:r>
    </w:p>
    <w:p w:rsidR="00D91B47" w:rsidP="00D91B47" w:rsidRDefault="00D91B47" w14:paraId="6971F681" w14:textId="77777777">
      <w:r>
        <w:t>Children's Hospital trying to get the S</w:t>
      </w:r>
    </w:p>
    <w:p w:rsidR="00D91B47" w:rsidP="00D91B47" w:rsidRDefault="00D91B47" w14:paraId="540AA61A" w14:textId="77777777">
      <w:r>
        <w:t>back under control N that time she had a</w:t>
      </w:r>
    </w:p>
    <w:p w:rsidR="00D91B47" w:rsidP="00D91B47" w:rsidRDefault="00D91B47" w14:paraId="37931B39" w14:textId="77777777">
      <w:r>
        <w:t>Vns placed so Ava Gus nerve stimulator</w:t>
      </w:r>
    </w:p>
    <w:p w:rsidR="00D91B47" w:rsidP="00D91B47" w:rsidRDefault="00D91B47" w14:paraId="21882324" w14:textId="77777777">
      <w:r>
        <w:t>to try to control the seizures.  We had</w:t>
      </w:r>
    </w:p>
    <w:p w:rsidR="00D91B47" w:rsidP="00D91B47" w:rsidRDefault="00D91B47" w14:paraId="7EB8CFDA" w14:textId="77777777">
      <w:r>
        <w:t>a G tube placed, a the whole GI</w:t>
      </w:r>
    </w:p>
    <w:p w:rsidR="00D91B47" w:rsidP="00D91B47" w:rsidRDefault="00D91B47" w14:paraId="130ACBBE" w14:textId="77777777">
      <w:r>
        <w:t>system.  All these came from the CMV</w:t>
      </w:r>
    </w:p>
    <w:p w:rsidR="00D91B47" w:rsidP="00D91B47" w:rsidRDefault="00D91B47" w14:paraId="20370115" w14:textId="77777777">
      <w:r>
        <w:t>diagnosis.  We were also diagnosed with</w:t>
      </w:r>
    </w:p>
    <w:p w:rsidR="00D91B47" w:rsidP="00D91B47" w:rsidRDefault="00D91B47" w14:paraId="793139EC" w14:textId="77777777">
      <w:r>
        <w:t>cerebral palsy.  She was  nonverbal and nonmobile and she was</w:t>
      </w:r>
    </w:p>
    <w:p w:rsidR="00D91B47" w:rsidP="00D91B47" w:rsidRDefault="00D91B47" w14:paraId="708814E2" w14:textId="77777777">
      <w:r>
        <w:t>also considered deaf and blind.  So now</w:t>
      </w:r>
    </w:p>
    <w:p w:rsidR="00D91B47" w:rsidP="00D91B47" w:rsidRDefault="00D91B47" w14:paraId="2F960F93" w14:textId="77777777">
      <w:r>
        <w:t>we're going to talk about how we started</w:t>
      </w:r>
    </w:p>
    <w:p w:rsidR="00D91B47" w:rsidP="00D91B47" w:rsidRDefault="00D91B47" w14:paraId="2AE03C6A" w14:textId="77777777">
      <w:r>
        <w:t>pursuing the changes.  Excuse me just a</w:t>
      </w:r>
    </w:p>
    <w:p w:rsidR="00D91B47" w:rsidP="00D91B47" w:rsidRDefault="00D91B47" w14:paraId="777A8951" w14:textId="77777777">
      <w:r>
        <w:t>minute.  After Bella passed, we decided</w:t>
      </w:r>
    </w:p>
    <w:p w:rsidR="00D91B47" w:rsidP="00D91B47" w:rsidRDefault="00D91B47" w14:paraId="32F2EE53" w14:textId="77777777">
      <w:r>
        <w:t>that it was time to start pursuing some</w:t>
      </w:r>
    </w:p>
    <w:p w:rsidR="00D91B47" w:rsidP="00D91B47" w:rsidRDefault="00D91B47" w14:paraId="2CADB068" w14:textId="77777777">
      <w:r>
        <w:t>change this is the state of Kentucky so</w:t>
      </w:r>
    </w:p>
    <w:p w:rsidR="00D91B47" w:rsidP="00D91B47" w:rsidRDefault="00D91B47" w14:paraId="1E555FD9" w14:textId="77777777">
      <w:r>
        <w:t>from my experience and from the</w:t>
      </w:r>
    </w:p>
    <w:p w:rsidR="00D91B47" w:rsidP="00D91B47" w:rsidRDefault="00D91B47" w14:paraId="4C4AC80C" w14:textId="77777777">
      <w:r>
        <w:t>experience earn I knew at that time CMV</w:t>
      </w:r>
    </w:p>
    <w:p w:rsidR="00D91B47" w:rsidP="00D91B47" w:rsidRDefault="00D91B47" w14:paraId="6BE94162" w14:textId="77777777">
      <w:r>
        <w:t>was not being screened for, parents did</w:t>
      </w:r>
    </w:p>
    <w:p w:rsidR="00D91B47" w:rsidP="00D91B47" w:rsidRDefault="00D91B47" w14:paraId="6E7E4250" w14:textId="77777777">
      <w:r>
        <w:t>not know what CMV was, we were</w:t>
      </w:r>
    </w:p>
    <w:p w:rsidR="00D91B47" w:rsidP="00D91B47" w:rsidRDefault="00D91B47" w14:paraId="7CC2DEAF" w14:textId="77777777">
      <w:r>
        <w:lastRenderedPageBreak/>
        <w:t xml:space="preserve"> uneducated.  We</w:t>
      </w:r>
    </w:p>
    <w:p w:rsidR="00D91B47" w:rsidP="00D91B47" w:rsidRDefault="00D91B47" w14:paraId="7CC2DEAF" w14:textId="77777777">
      <w:r>
        <w:t>had no clue what CMV and then it was</w:t>
      </w:r>
    </w:p>
    <w:p w:rsidR="00D91B47" w:rsidP="00D91B47" w:rsidRDefault="00D91B47" w14:paraId="5AE5E7DE" w14:textId="77777777">
      <w:r>
        <w:t>very limited what we knew then.  So we</w:t>
      </w:r>
    </w:p>
    <w:p w:rsidR="00D91B47" w:rsidP="00D91B47" w:rsidRDefault="00D91B47" w14:paraId="40FD1913" w14:textId="77777777">
      <w:r>
        <w:t>wanted to change  this, and in April</w:t>
      </w:r>
    </w:p>
    <w:p w:rsidR="00D91B47" w:rsidP="00D91B47" w:rsidRDefault="00D91B47" w14:paraId="48B7B72F" w14:textId="77777777">
      <w:r>
        <w:t>of last year we became the seventh state</w:t>
      </w:r>
    </w:p>
    <w:p w:rsidR="00D91B47" w:rsidP="00D91B47" w:rsidRDefault="00D91B47" w14:paraId="4AFB5247" w14:textId="77777777">
      <w:r>
        <w:t>to implement both targeted newborn CMV</w:t>
      </w:r>
    </w:p>
    <w:p w:rsidR="00D91B47" w:rsidP="00D91B47" w:rsidRDefault="00D91B47" w14:paraId="26903D38" w14:textId="77777777">
      <w:r>
        <w:t>testing and CMV education for the</w:t>
      </w:r>
    </w:p>
    <w:p w:rsidR="00D91B47" w:rsidP="00D91B47" w:rsidRDefault="00D91B47" w14:paraId="06895581" w14:textId="77777777">
      <w:r>
        <w:t>expectant family families, so this was</w:t>
      </w:r>
    </w:p>
    <w:p w:rsidR="00D91B47" w:rsidP="00D91B47" w:rsidRDefault="00D91B47" w14:paraId="5DA1E644" w14:textId="77777777">
      <w:r>
        <w:t xml:space="preserve"> super importanttous because I wanted</w:t>
      </w:r>
    </w:p>
    <w:p w:rsidR="00D91B47" w:rsidP="00D91B47" w:rsidRDefault="00D91B47" w14:paraId="5DA1E644" w14:textId="77777777">
      <w:r>
        <w:t xml:space="preserve"> to make sure that families were getting</w:t>
      </w:r>
    </w:p>
    <w:p w:rsidR="00D91B47" w:rsidP="00D91B47" w:rsidRDefault="00D91B47" w14:paraId="270BA595" w14:textId="77777777">
      <w:r>
        <w:t xml:space="preserve"> educated.  The CMV testing is not</w:t>
      </w:r>
    </w:p>
    <w:p w:rsidR="00D91B47" w:rsidP="00D91B47" w:rsidRDefault="00D91B47" w14:paraId="04DC07AB" w14:textId="77777777">
      <w:r>
        <w:t>ideal but we're going to take what we</w:t>
      </w:r>
    </w:p>
    <w:p w:rsidR="00D91B47" w:rsidP="00D91B47" w:rsidRDefault="00D91B47" w14:paraId="081EE9FD" w14:textId="77777777">
      <w:r>
        <w:t>can get for now and keep working.  And</w:t>
      </w:r>
    </w:p>
    <w:p w:rsidR="00D91B47" w:rsidP="00D91B47" w:rsidRDefault="00D91B47" w14:paraId="25035199" w14:textId="77777777">
      <w:r>
        <w:t>yes Kentucky is one of the many states</w:t>
      </w:r>
    </w:p>
    <w:p w:rsidR="00D91B47" w:rsidP="00D91B47" w:rsidRDefault="00D91B47" w14:paraId="0B5E2763" w14:textId="77777777">
      <w:r>
        <w:t>that rely on the recommended uniform</w:t>
      </w:r>
    </w:p>
    <w:p w:rsidR="00D91B47" w:rsidP="00D91B47" w:rsidRDefault="00D91B47" w14:paraId="3619BB69" w14:textId="77777777">
      <w:r>
        <w:t>screening panel for the standardize</w:t>
      </w:r>
    </w:p>
    <w:p w:rsidR="00D91B47" w:rsidP="00D91B47" w:rsidRDefault="00D91B47" w14:paraId="143778B3" w14:textId="77777777">
      <w:r>
        <w:t>newborn screening.  Hopefully at some</w:t>
      </w:r>
    </w:p>
    <w:p w:rsidR="00D91B47" w:rsidP="00D91B47" w:rsidRDefault="00D91B47" w14:paraId="2F1E1E6E" w14:textId="77777777">
      <w:r>
        <w:t>point that is also going to include CMV</w:t>
      </w:r>
    </w:p>
    <w:p w:rsidR="00D91B47" w:rsidP="00D91B47" w:rsidRDefault="00D91B47" w14:paraId="31822CAA" w14:textId="77777777">
      <w:r>
        <w:t>screening, that is something that's</w:t>
      </w:r>
    </w:p>
    <w:p w:rsidR="00D91B47" w:rsidP="00D91B47" w:rsidRDefault="00D91B47" w14:paraId="69F85344" w14:textId="77777777">
      <w:r>
        <w:t>being worked on a national level so</w:t>
      </w:r>
    </w:p>
    <w:p w:rsidR="00D91B47" w:rsidP="00D91B47" w:rsidRDefault="00D91B47" w14:paraId="769F4BEA" w14:textId="77777777">
      <w:r>
        <w:t>until then we will saw the</w:t>
      </w:r>
    </w:p>
    <w:p w:rsidR="00D91B47" w:rsidP="00D91B47" w:rsidRDefault="00D91B47" w14:paraId="583045A5" w14:textId="77777777">
      <w:r>
        <w:t>laws on a state level, this is our quote.</w:t>
      </w:r>
    </w:p>
    <w:p w:rsidR="00D91B47" w:rsidP="00D91B47" w:rsidRDefault="00D91B47" w14:paraId="4EECABAC" w14:textId="77777777">
      <w:r>
        <w:t xml:space="preserve"> Indeed it is the only thing that every</w:t>
      </w:r>
    </w:p>
    <w:p w:rsidR="00D91B47" w:rsidP="00D91B47" w:rsidRDefault="00D91B47" w14:paraId="6882D26E" w14:textId="77777777">
      <w:r>
        <w:t>has challenged the world so these</w:t>
      </w:r>
    </w:p>
    <w:p w:rsidR="00D91B47" w:rsidP="00D91B47" w:rsidRDefault="00D91B47" w14:paraId="7DCFA3D8" w14:textId="77777777">
      <w:r>
        <w:t>people have been my absolute backbone,</w:t>
      </w:r>
    </w:p>
    <w:p w:rsidR="00D91B47" w:rsidP="00D91B47" w:rsidRDefault="00D91B47" w14:paraId="21CD862A" w14:textId="77777777">
      <w:r>
        <w:t>my confidence and my guides through this</w:t>
      </w:r>
    </w:p>
    <w:p w:rsidR="00D91B47" w:rsidP="00D91B47" w:rsidRDefault="00D91B47" w14:paraId="64A0B3ED" w14:textId="77777777">
      <w:r>
        <w:t>whole process.  So my first step was to</w:t>
      </w:r>
    </w:p>
    <w:p w:rsidR="00D91B47" w:rsidP="00D91B47" w:rsidRDefault="00D91B47" w14:paraId="04236D8F" w14:textId="77777777">
      <w:r>
        <w:t>collect the people who wanted to see</w:t>
      </w:r>
    </w:p>
    <w:p w:rsidR="00D91B47" w:rsidP="00D91B47" w:rsidRDefault="00D91B47" w14:paraId="5E2EADFC" w14:textId="77777777">
      <w:r>
        <w:t>this change.  So we created the task</w:t>
      </w:r>
    </w:p>
    <w:p w:rsidR="00D91B47" w:rsidP="00D91B47" w:rsidRDefault="00D91B47" w14:paraId="3FD58EBD" w14:textId="77777777">
      <w:r>
        <w:lastRenderedPageBreak/>
        <w:t>force.</w:t>
      </w:r>
    </w:p>
    <w:p w:rsidR="00D91B47" w:rsidP="00D91B47" w:rsidRDefault="00D91B47" w14:paraId="7ED1BB9A" w14:textId="77777777">
      <w:r>
        <w:t>And this was the backbone of it.  My</w:t>
      </w:r>
    </w:p>
    <w:p w:rsidR="00D91B47" w:rsidP="00D91B47" w:rsidRDefault="00D91B47" w14:paraId="4F170612" w14:textId="77777777">
      <w:r>
        <w:t>specific job in this task force was to</w:t>
      </w:r>
    </w:p>
    <w:p w:rsidR="00D91B47" w:rsidP="00D91B47" w:rsidRDefault="00D91B47" w14:paraId="4150B595" w14:textId="77777777">
      <w:r>
        <w:t>gather the the families.  As the parent</w:t>
      </w:r>
    </w:p>
    <w:p w:rsidR="00D91B47" w:rsidP="00D91B47" w:rsidRDefault="00D91B47" w14:paraId="5052F530" w14:textId="77777777">
      <w:r>
        <w:t>in the task force that was my</w:t>
      </w:r>
    </w:p>
    <w:p w:rsidR="00D91B47" w:rsidP="00D91B47" w:rsidRDefault="00D91B47" w14:paraId="19950709" w14:textId="77777777">
      <w:r>
        <w:t>responsibility because I'm the one</w:t>
      </w:r>
    </w:p>
    <w:p w:rsidR="00D91B47" w:rsidP="00D91B47" w:rsidRDefault="00D91B47" w14:paraId="053B9A86" w14:textId="77777777">
      <w:r>
        <w:t>that's going to have better access to</w:t>
      </w:r>
    </w:p>
    <w:p w:rsidR="00D91B47" w:rsidP="00D91B47" w:rsidRDefault="00D91B47" w14:paraId="5AA3A746" w14:textId="77777777">
      <w:r>
        <w:t>the families and they're going to</w:t>
      </w:r>
    </w:p>
    <w:p w:rsidR="00D91B47" w:rsidP="00D91B47" w:rsidRDefault="00D91B47" w14:paraId="535502CB" w14:textId="77777777">
      <w:r>
        <w:t>respond better to a parent, is the</w:t>
      </w:r>
    </w:p>
    <w:p w:rsidR="00D91B47" w:rsidP="00D91B47" w:rsidRDefault="00D91B47" w14:paraId="7F5901D4" w14:textId="77777777">
      <w:r>
        <w:t>consideration.  So this is the results</w:t>
      </w:r>
    </w:p>
    <w:p w:rsidR="00D91B47" w:rsidP="00D91B47" w:rsidRDefault="00D91B47" w14:paraId="14A82B4A" w14:textId="77777777">
      <w:r>
        <w:t>of what I had done.  With I we actually</w:t>
      </w:r>
    </w:p>
    <w:p w:rsidR="00D91B47" w:rsidP="00D91B47" w:rsidRDefault="00D91B47" w14:paraId="1291605F" w14:textId="77777777">
      <w:r>
        <w:t>a few more than this, we are up to 50</w:t>
      </w:r>
    </w:p>
    <w:p w:rsidR="00D91B47" w:rsidP="00D91B47" w:rsidRDefault="00D91B47" w14:paraId="6E2ACF9C" w14:textId="77777777">
      <w:r>
        <w:t>family this is the state of Kentucky,</w:t>
      </w:r>
    </w:p>
    <w:p w:rsidR="00D91B47" w:rsidP="00D91B47" w:rsidRDefault="00D91B47" w14:paraId="7B6B8F3A" w14:textId="77777777">
      <w:r>
        <w:t>seven of those are passed away.  The I</w:t>
      </w:r>
    </w:p>
    <w:p w:rsidR="00D91B47" w:rsidP="00D91B47" w:rsidRDefault="00D91B47" w14:paraId="68629223" w14:textId="77777777">
      <w:r>
        <w:t>think range is anywhere from one to 32</w:t>
      </w:r>
    </w:p>
    <w:p w:rsidR="00D91B47" w:rsidP="00D91B47" w:rsidRDefault="00D91B47" w14:paraId="288D427A" w14:textId="77777777">
      <w:r>
        <w:t>but most of those are under the age of</w:t>
      </w:r>
    </w:p>
    <w:p w:rsidR="00D91B47" w:rsidP="00D91B47" w:rsidRDefault="00D91B47" w14:paraId="4E3BFC2A" w14:textId="77777777">
      <w:r>
        <w:t>13 and we have family this is 21 county.</w:t>
      </w:r>
    </w:p>
    <w:p w:rsidR="00D91B47" w:rsidP="00D91B47" w:rsidRDefault="00D91B47" w14:paraId="6E45B9C9" w14:textId="77777777">
      <w:r>
        <w:t>By means this is not all of the kit does</w:t>
      </w:r>
    </w:p>
    <w:p w:rsidR="00D91B47" w:rsidP="00D91B47" w:rsidRDefault="00D91B47" w14:paraId="03F54EC2" w14:textId="77777777">
      <w:r>
        <w:t>in the state of Kentucky but these are</w:t>
      </w:r>
    </w:p>
    <w:p w:rsidR="00D91B47" w:rsidP="00D91B47" w:rsidRDefault="00D91B47" w14:paraId="74DB09F7" w14:textId="77777777">
      <w:r>
        <w:t>the ones that I have connection with and</w:t>
      </w:r>
    </w:p>
    <w:p w:rsidR="00D91B47" w:rsidP="00D91B47" w:rsidRDefault="00D91B47" w14:paraId="121A505B" w14:textId="77777777">
      <w:r>
        <w:t>I have contact with and we include them</w:t>
      </w:r>
    </w:p>
    <w:p w:rsidR="00D91B47" w:rsidP="00D91B47" w:rsidRDefault="00D91B47" w14:paraId="16895DD8" w14:textId="77777777">
      <w:r>
        <w:t>in our data.  You can see is that there</w:t>
      </w:r>
    </w:p>
    <w:p w:rsidR="00D91B47" w:rsidP="00D91B47" w:rsidRDefault="00D91B47" w14:paraId="2EE1F672" w14:textId="77777777">
      <w:r>
        <w:t>are areas here that we are not well</w:t>
      </w:r>
    </w:p>
    <w:p w:rsidR="00D91B47" w:rsidP="00D91B47" w:rsidRDefault="00D91B47" w14:paraId="2DB83820" w14:textId="77777777">
      <w:r>
        <w:t>represented.  Those are areas that</w:t>
      </w:r>
    </w:p>
    <w:p w:rsidR="00D91B47" w:rsidP="00D91B47" w:rsidRDefault="00D91B47" w14:paraId="0F4DECC2" w14:textId="77777777">
      <w:r>
        <w:t>either are not seeing the professionals,</w:t>
      </w:r>
    </w:p>
    <w:p w:rsidR="00D91B47" w:rsidP="00D91B47" w:rsidRDefault="00D91B47" w14:paraId="3B808CBE" w14:textId="77777777">
      <w:r>
        <w:t>either in the north or possibly this the</w:t>
      </w:r>
    </w:p>
    <w:p w:rsidR="00D91B47" w:rsidP="00D91B47" w:rsidRDefault="00D91B47" w14:paraId="4DA42CB0" w14:textId="77777777">
      <w:r>
        <w:t>south.  There are some areas to the east</w:t>
      </w:r>
    </w:p>
    <w:p w:rsidR="00D91B47" w:rsidP="00D91B47" w:rsidRDefault="00D91B47" w14:paraId="2E5349B5" w14:textId="77777777">
      <w:r>
        <w:t>and west and even to the south there</w:t>
      </w:r>
    </w:p>
    <w:p w:rsidR="00D91B47" w:rsidP="00D91B47" w:rsidRDefault="00D91B47" w14:paraId="4C3F8290" w14:textId="77777777">
      <w:r>
        <w:t>that we think may be going to other</w:t>
      </w:r>
    </w:p>
    <w:p w:rsidR="00D91B47" w:rsidP="00D91B47" w:rsidRDefault="00D91B47" w14:paraId="3B80B809" w14:textId="77777777">
      <w:r>
        <w:lastRenderedPageBreak/>
        <w:t>states for help and so we're working to</w:t>
      </w:r>
    </w:p>
    <w:p w:rsidR="00D91B47" w:rsidP="00D91B47" w:rsidRDefault="00D91B47" w14:paraId="5421166C" w14:textId="77777777">
      <w:r>
        <w:t>get better coverage in those a sections of the state.  Know your</w:t>
      </w:r>
    </w:p>
    <w:p w:rsidR="00D91B47" w:rsidP="00D91B47" w:rsidRDefault="00D91B47" w14:paraId="14660F52" w14:textId="77777777">
      <w:r>
        <w:t>stakeholders so you have to figure out</w:t>
      </w:r>
    </w:p>
    <w:p w:rsidR="00D91B47" w:rsidP="00D91B47" w:rsidRDefault="00D91B47" w14:paraId="2A66675A" w14:textId="77777777">
      <w:r>
        <w:t>who wants change.  The families was</w:t>
      </w:r>
    </w:p>
    <w:p w:rsidR="00D91B47" w:rsidP="00D91B47" w:rsidRDefault="00D91B47" w14:paraId="3597A1C4" w14:textId="77777777">
      <w:r>
        <w:t>number one for me, you also have</w:t>
      </w:r>
    </w:p>
    <w:p w:rsidR="00D91B47" w:rsidP="00D91B47" w:rsidRDefault="00D91B47" w14:paraId="1525AD47" w14:textId="77777777">
      <w:r>
        <w:t>your medical professionals, your early</w:t>
      </w:r>
    </w:p>
    <w:p w:rsidR="00D91B47" w:rsidP="00D91B47" w:rsidRDefault="00D91B47" w14:paraId="617544CC" w14:textId="77777777">
      <w:r>
        <w:t>intervention providers and legislators</w:t>
      </w:r>
    </w:p>
    <w:p w:rsidR="00D91B47" w:rsidP="00D91B47" w:rsidRDefault="00D91B47" w14:paraId="6ADD354D" w14:textId="77777777">
      <w:r>
        <w:t>and we're going to look at -- this is a</w:t>
      </w:r>
    </w:p>
    <w:p w:rsidR="00D91B47" w:rsidP="00D91B47" w:rsidRDefault="00D91B47" w14:paraId="4352BA17" w14:textId="77777777">
      <w:r>
        <w:t>few of the people that I have on my team</w:t>
      </w:r>
    </w:p>
    <w:p w:rsidR="00D91B47" w:rsidP="00D91B47" w:rsidRDefault="00D91B47" w14:paraId="57B9EC94" w14:textId="77777777">
      <w:r>
        <w:t xml:space="preserve">that was deeply invested in change. </w:t>
      </w:r>
    </w:p>
    <w:p w:rsidR="00D91B47" w:rsidP="00D91B47" w:rsidRDefault="00D91B47" w14:paraId="12B5DD02" w14:textId="77777777">
      <w:r>
        <w:t>Dr. Shelly molt, an audiologist, we had</w:t>
      </w:r>
    </w:p>
    <w:p w:rsidR="00D91B47" w:rsidP="00D91B47" w:rsidRDefault="00D91B47" w14:paraId="65EC5723" w14:textId="77777777">
      <w:r>
        <w:t>an infectious disease professional and</w:t>
      </w:r>
    </w:p>
    <w:p w:rsidR="00D91B47" w:rsidP="00D91B47" w:rsidRDefault="00D91B47" w14:paraId="36D7C982" w14:textId="77777777">
      <w:r>
        <w:t>I'm not going to read this all to you</w:t>
      </w:r>
    </w:p>
    <w:p w:rsidR="00D91B47" w:rsidP="00D91B47" w:rsidRDefault="00D91B47" w14:paraId="0F5A5A5E" w14:textId="77777777">
      <w:r>
        <w:t>but I'll be glad to send this to anyone</w:t>
      </w:r>
    </w:p>
    <w:p w:rsidR="00D91B47" w:rsidP="00D91B47" w:rsidRDefault="00D91B47" w14:paraId="18498F55" w14:textId="77777777">
      <w:r>
        <w:t xml:space="preserve">who wants to go over it in more detail. </w:t>
      </w:r>
    </w:p>
    <w:p w:rsidR="00D91B47" w:rsidP="00D91B47" w:rsidRDefault="00D91B47" w14:paraId="590C78C8" w14:textId="77777777">
      <w:r>
        <w:t>These are the few of the organization</w:t>
      </w:r>
    </w:p>
    <w:p w:rsidR="00D91B47" w:rsidP="00D91B47" w:rsidRDefault="00D91B47" w14:paraId="4E8286BE" w14:textId="77777777">
      <w:r>
        <w:t>that backed discuss that really</w:t>
      </w:r>
    </w:p>
    <w:p w:rsidR="00D91B47" w:rsidP="00D91B47" w:rsidRDefault="00D91B47" w14:paraId="00780B0F" w14:textId="77777777">
      <w:r>
        <w:t>supported</w:t>
      </w:r>
    </w:p>
    <w:p w:rsidR="00D91B47" w:rsidP="00D91B47" w:rsidRDefault="00D91B47" w14:paraId="184CDE5F" w14:textId="77777777">
      <w:r>
        <w:t xml:space="preserve"> us, so hands</w:t>
      </w:r>
    </w:p>
    <w:p w:rsidR="00D91B47" w:rsidP="00D91B47" w:rsidRDefault="00D91B47" w14:paraId="184CDE5F" w14:textId="77777777">
      <w:r>
        <w:t>and voices, deaf blind frontage,</w:t>
      </w:r>
    </w:p>
    <w:p w:rsidR="00D91B47" w:rsidP="00D91B47" w:rsidRDefault="00D91B47" w14:paraId="57FBA486" w14:textId="77777777">
      <w:r>
        <w:t>Kentucky counsel of the deaf and</w:t>
      </w:r>
    </w:p>
    <w:p w:rsidR="00D91B47" w:rsidP="00D91B47" w:rsidRDefault="00D91B47" w14:paraId="6BE38EFE" w14:textId="77777777">
      <w:r>
        <w:t>hard-of-hearing, development digitty</w:t>
      </w:r>
    </w:p>
    <w:p w:rsidR="00D91B47" w:rsidP="00D91B47" w:rsidRDefault="00D91B47" w14:paraId="13F1946C" w14:textId="77777777">
      <w:r>
        <w:t>council and advocacy for accessible living.</w:t>
      </w:r>
    </w:p>
    <w:p w:rsidR="00D91B47" w:rsidP="00D91B47" w:rsidRDefault="00D91B47" w14:paraId="35D7A74F" w14:textId="77777777">
      <w:r>
        <w:t>All these people helped guide us as we</w:t>
      </w:r>
    </w:p>
    <w:p w:rsidR="00D91B47" w:rsidP="00D91B47" w:rsidRDefault="00D91B47" w14:paraId="2D3A64C2" w14:textId="77777777">
      <w:r>
        <w:t xml:space="preserve">went about seeking legislation changes. </w:t>
      </w:r>
    </w:p>
    <w:p w:rsidR="00D91B47" w:rsidP="00D91B47" w:rsidRDefault="00D91B47" w14:paraId="34381EE6" w14:textId="77777777">
      <w:r>
        <w:t>This is our road map the changes.  We</w:t>
      </w:r>
    </w:p>
    <w:p w:rsidR="00D91B47" w:rsidP="00D91B47" w:rsidRDefault="00D91B47" w14:paraId="68062EC6" w14:textId="77777777">
      <w:r>
        <w:t>began with increasing education and</w:t>
      </w:r>
    </w:p>
    <w:p w:rsidR="00D91B47" w:rsidP="00D91B47" w:rsidRDefault="00D91B47" w14:paraId="503D5E3C" w14:textId="77777777">
      <w:r>
        <w:t>awareness.  So a few of the ways is that</w:t>
      </w:r>
    </w:p>
    <w:p w:rsidR="00D91B47" w:rsidP="00D91B47" w:rsidRDefault="00D91B47" w14:paraId="5D550ABF" w14:textId="77777777">
      <w:r>
        <w:t>we chose to do this is we did create a</w:t>
      </w:r>
    </w:p>
    <w:p w:rsidR="00D91B47" w:rsidP="00D91B47" w:rsidRDefault="00D91B47" w14:paraId="228A3142" w14:textId="77777777">
      <w:r>
        <w:lastRenderedPageBreak/>
        <w:t>website with more information, not only</w:t>
      </w:r>
    </w:p>
    <w:p w:rsidR="00D91B47" w:rsidP="00D91B47" w:rsidRDefault="00D91B47" w14:paraId="2A906BB9" w14:textId="77777777">
      <w:r>
        <w:t>about Bella and about Bella's bill but</w:t>
      </w:r>
    </w:p>
    <w:p w:rsidR="00D91B47" w:rsidP="00D91B47" w:rsidRDefault="00D91B47" w14:paraId="01815B46" w14:textId="77777777">
      <w:r>
        <w:t>about all the families that we were</w:t>
      </w:r>
    </w:p>
    <w:p w:rsidR="00D91B47" w:rsidP="00D91B47" w:rsidRDefault="00D91B47" w14:paraId="5A972F58" w14:textId="77777777">
      <w:r>
        <w:t xml:space="preserve">representing in the state of Kentucky. </w:t>
      </w:r>
    </w:p>
    <w:p w:rsidR="00D91B47" w:rsidP="00D91B47" w:rsidRDefault="00D91B47" w14:paraId="75003588" w14:textId="77777777">
      <w:r>
        <w:t>So as I started collecting the families</w:t>
      </w:r>
    </w:p>
    <w:p w:rsidR="00D91B47" w:rsidP="00D91B47" w:rsidRDefault="00D91B47" w14:paraId="2412A3A9" w14:textId="77777777">
      <w:r>
        <w:t>in the state of Kentucky I began to get</w:t>
      </w:r>
    </w:p>
    <w:p w:rsidR="00D91B47" w:rsidP="00D91B47" w:rsidRDefault="00D91B47" w14:paraId="7A1D4A9B" w14:textId="77777777">
      <w:r>
        <w:t>their  stories and my job was to go</w:t>
      </w:r>
    </w:p>
    <w:p w:rsidR="00D91B47" w:rsidP="00D91B47" w:rsidRDefault="00D91B47" w14:paraId="50C40FB3" w14:textId="77777777">
      <w:r>
        <w:t>through and find out what the family</w:t>
      </w:r>
    </w:p>
    <w:p w:rsidR="00D91B47" w:rsidP="00D91B47" w:rsidRDefault="00D91B47" w14:paraId="0C9B1561" w14:textId="77777777">
      <w:r>
        <w:t>story of CMV was, put that into a one</w:t>
      </w:r>
    </w:p>
    <w:p w:rsidR="00D91B47" w:rsidP="00D91B47" w:rsidRDefault="00D91B47" w14:paraId="348FEB6D" w14:textId="77777777">
      <w:r>
        <w:t>page document, and then put all of those</w:t>
      </w:r>
    </w:p>
    <w:p w:rsidR="00D91B47" w:rsidP="00D91B47" w:rsidRDefault="00D91B47" w14:paraId="10478F7D" w14:textId="77777777">
      <w:r>
        <w:t>on to our website.  So each child was</w:t>
      </w:r>
    </w:p>
    <w:p w:rsidR="00D91B47" w:rsidP="00D91B47" w:rsidRDefault="00D91B47" w14:paraId="24586E8D" w14:textId="77777777">
      <w:r>
        <w:t xml:space="preserve"> represented in each different</w:t>
      </w:r>
    </w:p>
    <w:p w:rsidR="00D91B47" w:rsidP="00D91B47" w:rsidRDefault="00D91B47" w14:paraId="24586E8D" w14:textId="77777777">
      <w:r>
        <w:t>circumstance.  We opened several</w:t>
      </w:r>
    </w:p>
    <w:p w:rsidR="00D91B47" w:rsidP="00D91B47" w:rsidRDefault="00D91B47" w14:paraId="6F95DD47" w14:textId="77777777">
      <w:r>
        <w:t>targeted social media accounts such as</w:t>
      </w:r>
    </w:p>
    <w:p w:rsidR="00D91B47" w:rsidP="00D91B47" w:rsidRDefault="00D91B47" w14:paraId="6356E6A0" w14:textId="77777777">
      <w:r>
        <w:t>Facebook  pages, we opened</w:t>
      </w:r>
    </w:p>
    <w:p w:rsidR="00D91B47" w:rsidP="00D91B47" w:rsidRDefault="00D91B47" w14:paraId="17DA6F74" w14:textId="77777777">
      <w:r>
        <w:t>Instagram and other social media accounts.</w:t>
      </w:r>
    </w:p>
    <w:p w:rsidR="00D91B47" w:rsidP="00D91B47" w:rsidRDefault="00D91B47" w14:paraId="31F27B20" w14:textId="77777777">
      <w:r>
        <w:t xml:space="preserve"> We hosted educational webinars, we</w:t>
      </w:r>
    </w:p>
    <w:p w:rsidR="00D91B47" w:rsidP="00D91B47" w:rsidRDefault="00D91B47" w14:paraId="3E6A4721" w14:textId="77777777">
      <w:r>
        <w:t>actually hosted two or three of those, I</w:t>
      </w:r>
    </w:p>
    <w:p w:rsidR="00D91B47" w:rsidP="00D91B47" w:rsidRDefault="00D91B47" w14:paraId="0E3781ED" w14:textId="77777777">
      <w:r>
        <w:t>believe.  And educational</w:t>
      </w:r>
    </w:p>
    <w:p w:rsidR="00D91B47" w:rsidP="00D91B47" w:rsidRDefault="00D91B47" w14:paraId="028018C6" w14:textId="77777777">
      <w:r>
        <w:t>webinars were for the families, but</w:t>
      </w:r>
    </w:p>
    <w:p w:rsidR="00D91B47" w:rsidP="00D91B47" w:rsidRDefault="00D91B47" w14:paraId="074315D6" w14:textId="77777777">
      <w:r>
        <w:t>also for the professionals and the</w:t>
      </w:r>
    </w:p>
    <w:p w:rsidR="00D91B47" w:rsidP="00D91B47" w:rsidRDefault="00D91B47" w14:paraId="33A9652C" w14:textId="77777777">
      <w:r>
        <w:t>legislators.  So everything that we had</w:t>
      </w:r>
    </w:p>
    <w:p w:rsidR="00D91B47" w:rsidP="00D91B47" w:rsidRDefault="00D91B47" w14:paraId="049B1CD3" w14:textId="77777777">
      <w:r>
        <w:t>done website wise, social media wise or</w:t>
      </w:r>
    </w:p>
    <w:p w:rsidR="00D91B47" w:rsidP="00D91B47" w:rsidRDefault="00D91B47" w14:paraId="4DAD78B2" w14:textId="77777777">
      <w:r>
        <w:t>even educational webinars all of these</w:t>
      </w:r>
    </w:p>
    <w:p w:rsidR="00D91B47" w:rsidP="00D91B47" w:rsidRDefault="00D91B47" w14:paraId="12FC230A" w14:textId="77777777">
      <w:r>
        <w:t>we were sharing with our  legislators and</w:t>
      </w:r>
    </w:p>
    <w:p w:rsidR="00D91B47" w:rsidP="00D91B47" w:rsidRDefault="00D91B47" w14:paraId="6DD8F4AC" w14:textId="77777777">
      <w:r>
        <w:t>and it was super important that we bring</w:t>
      </w:r>
    </w:p>
    <w:p w:rsidR="00D91B47" w:rsidP="00D91B47" w:rsidRDefault="00D91B47" w14:paraId="372F539C" w14:textId="77777777">
      <w:r>
        <w:t>everybody to an understanding.  We</w:t>
      </w:r>
    </w:p>
    <w:p w:rsidR="00D91B47" w:rsidP="00D91B47" w:rsidRDefault="00D91B47" w14:paraId="2DA75B85" w14:textId="77777777">
      <w:r>
        <w:t>utilized many media outlets in the</w:t>
      </w:r>
    </w:p>
    <w:p w:rsidR="00D91B47" w:rsidP="00D91B47" w:rsidRDefault="00D91B47" w14:paraId="086EBA9D" w14:textId="77777777">
      <w:r>
        <w:t>process.</w:t>
      </w:r>
    </w:p>
    <w:p w:rsidR="00D91B47" w:rsidP="00D91B47" w:rsidRDefault="00D91B47" w14:paraId="1AF9BC7B" w14:textId="77777777">
      <w:r>
        <w:lastRenderedPageBreak/>
        <w:t>This is a few of the things we used, so</w:t>
      </w:r>
    </w:p>
    <w:p w:rsidR="00D91B47" w:rsidP="00D91B47" w:rsidRDefault="00D91B47" w14:paraId="79C06AEF" w14:textId="77777777">
      <w:r>
        <w:t>you can see the brochure that was on the</w:t>
      </w:r>
    </w:p>
    <w:p w:rsidR="00D91B47" w:rsidP="00D91B47" w:rsidRDefault="00D91B47" w14:paraId="65D35220" w14:textId="77777777">
      <w:r>
        <w:t>left over here.  I had an awesome friend</w:t>
      </w:r>
    </w:p>
    <w:p w:rsidR="00D91B47" w:rsidP="00D91B47" w:rsidRDefault="00D91B47" w14:paraId="770286D7" w14:textId="77777777">
      <w:r>
        <w:t>that was on our workforce that she is</w:t>
      </w:r>
    </w:p>
    <w:p w:rsidR="00D91B47" w:rsidP="00D91B47" w:rsidRDefault="00D91B47" w14:paraId="36FBD18E" w14:textId="77777777">
      <w:r>
        <w:t>awesome at graphic design, she designed</w:t>
      </w:r>
    </w:p>
    <w:p w:rsidR="00D91B47" w:rsidP="00D91B47" w:rsidRDefault="00D91B47" w14:paraId="75A2FA57" w14:textId="77777777">
      <w:r>
        <w:t>all of those things for us, we came one</w:t>
      </w:r>
    </w:p>
    <w:p w:rsidR="00D91B47" w:rsidP="00D91B47" w:rsidRDefault="00D91B47" w14:paraId="086ADFEF" w14:textId="77777777">
      <w:r>
        <w:t xml:space="preserve">an awesome logo, Bella's bill for CMV. </w:t>
      </w:r>
    </w:p>
    <w:p w:rsidR="00D91B47" w:rsidP="00D91B47" w:rsidRDefault="00D91B47" w14:paraId="071D7EE9" w14:textId="77777777">
      <w:r>
        <w:t>We picked some specific photos that went</w:t>
      </w:r>
    </w:p>
    <w:p w:rsidR="00D91B47" w:rsidP="00D91B47" w:rsidRDefault="00D91B47" w14:paraId="119A7522" w14:textId="77777777">
      <w:r>
        <w:t>kind of nationwide.  And those specific</w:t>
      </w:r>
    </w:p>
    <w:p w:rsidR="00D91B47" w:rsidP="00D91B47" w:rsidRDefault="00D91B47" w14:paraId="6D8C4D93" w14:textId="77777777">
      <w:r>
        <w:t>ones and used them routinely, we gave</w:t>
      </w:r>
    </w:p>
    <w:p w:rsidR="00D91B47" w:rsidP="00D91B47" w:rsidRDefault="00D91B47" w14:paraId="3A88F165" w14:textId="77777777">
      <w:r>
        <w:t>an can explanation on what CMV is,</w:t>
      </w:r>
    </w:p>
    <w:p w:rsidR="00D91B47" w:rsidP="00D91B47" w:rsidRDefault="00D91B47" w14:paraId="32A1863C" w14:textId="77777777">
      <w:r>
        <w:t>information about CMV.  You can Al see</w:t>
      </w:r>
    </w:p>
    <w:p w:rsidR="00D91B47" w:rsidP="00D91B47" w:rsidRDefault="00D91B47" w14:paraId="79A77DC4" w14:textId="77777777">
      <w:r>
        <w:t>on the left the</w:t>
      </w:r>
    </w:p>
    <w:p w:rsidR="00D91B47" w:rsidP="00D91B47" w:rsidRDefault="00D91B47" w14:paraId="2990BD78" w14:textId="77777777">
      <w:r>
        <w:t>small photos are kids in Kentucky,</w:t>
      </w:r>
    </w:p>
    <w:p w:rsidR="00D91B47" w:rsidP="00D91B47" w:rsidRDefault="00D91B47" w14:paraId="30C16269" w14:textId="77777777">
      <w:r>
        <w:t>that's not all of them but several of</w:t>
      </w:r>
    </w:p>
    <w:p w:rsidR="00D91B47" w:rsidP="00D91B47" w:rsidRDefault="00D91B47" w14:paraId="05E92A5E" w14:textId="77777777">
      <w:r>
        <w:t>them.  The one this the middle is</w:t>
      </w:r>
    </w:p>
    <w:p w:rsidR="00D91B47" w:rsidP="00D91B47" w:rsidRDefault="00D91B47" w14:paraId="5D0B11EB" w14:textId="77777777">
      <w:r>
        <w:t xml:space="preserve">actually an advertisement that I used. </w:t>
      </w:r>
    </w:p>
    <w:p w:rsidR="00D91B47" w:rsidP="00D91B47" w:rsidRDefault="00D91B47" w14:paraId="0CBB3FF0" w14:textId="77777777">
      <w:r>
        <w:t>I used this mostly on immediately but</w:t>
      </w:r>
    </w:p>
    <w:p w:rsidR="00D91B47" w:rsidP="00D91B47" w:rsidRDefault="00D91B47" w14:paraId="06908C52" w14:textId="77777777">
      <w:r>
        <w:t>also in some other agencies, professional</w:t>
      </w:r>
    </w:p>
    <w:p w:rsidR="00D91B47" w:rsidP="00D91B47" w:rsidRDefault="00D91B47" w14:paraId="7263C6C1" w14:textId="77777777">
      <w:r>
        <w:t xml:space="preserve"> agencies, but I used this on social</w:t>
      </w:r>
    </w:p>
    <w:p w:rsidR="00D91B47" w:rsidP="00D91B47" w:rsidRDefault="00D91B47" w14:paraId="78CCD751" w14:textId="77777777">
      <w:r>
        <w:t>media to attract the families that are</w:t>
      </w:r>
    </w:p>
    <w:p w:rsidR="00D91B47" w:rsidP="00D91B47" w:rsidRDefault="00D91B47" w14:paraId="656D2C58" w14:textId="77777777">
      <w:r>
        <w:t>from the state of Kentucky.  So if your</w:t>
      </w:r>
    </w:p>
    <w:p w:rsidR="00D91B47" w:rsidP="00D91B47" w:rsidRDefault="00D91B47" w14:paraId="284B17CB" w14:textId="77777777">
      <w:r>
        <w:t>family has been affected by CMV I got</w:t>
      </w:r>
    </w:p>
    <w:p w:rsidR="00D91B47" w:rsidP="00D91B47" w:rsidRDefault="00D91B47" w14:paraId="63DC88D5" w14:textId="77777777">
      <w:r>
        <w:t>several calls from parents who</w:t>
      </w:r>
    </w:p>
    <w:p w:rsidR="00D91B47" w:rsidP="00D91B47" w:rsidRDefault="00D91B47" w14:paraId="1E7A352A" w14:textId="77777777">
      <w:r>
        <w:t>were in the state of Kentucky who were</w:t>
      </w:r>
    </w:p>
    <w:p w:rsidR="00D91B47" w:rsidP="00D91B47" w:rsidRDefault="00D91B47" w14:paraId="5156414E" w14:textId="77777777">
      <w:r>
        <w:t>in never reached by anyone.  I had a</w:t>
      </w:r>
    </w:p>
    <w:p w:rsidR="00D91B47" w:rsidP="00D91B47" w:rsidRDefault="00D91B47" w14:paraId="75143E40" w14:textId="77777777">
      <w:r>
        <w:t>family in bowling green who had a adult</w:t>
      </w:r>
    </w:p>
    <w:p w:rsidR="00D91B47" w:rsidP="00D91B47" w:rsidRDefault="00D91B47" w14:paraId="24A51330" w14:textId="77777777">
      <w:r>
        <w:t>child who was an adult age and she never</w:t>
      </w:r>
    </w:p>
    <w:p w:rsidR="00D91B47" w:rsidP="00D91B47" w:rsidRDefault="00D91B47" w14:paraId="6BDDEEAD" w14:textId="77777777">
      <w:r>
        <w:t>met a family that had a child with CMV</w:t>
      </w:r>
    </w:p>
    <w:p w:rsidR="00D91B47" w:rsidP="00D91B47" w:rsidRDefault="00D91B47" w14:paraId="3C1A65AC" w14:textId="77777777">
      <w:r>
        <w:lastRenderedPageBreak/>
        <w:t>their entire life so it was pretty</w:t>
      </w:r>
    </w:p>
    <w:p w:rsidR="00D91B47" w:rsidP="00D91B47" w:rsidRDefault="00D91B47" w14:paraId="5BBB5704" w14:textId="77777777">
      <w:r>
        <w:t xml:space="preserve">awesome getting to meet people who </w:t>
      </w:r>
    </w:p>
    <w:p w:rsidR="00D91B47" w:rsidP="00D91B47" w:rsidRDefault="00D91B47" w14:paraId="3D0624FF" w14:textId="77777777">
      <w:r>
        <w:t>hadn't had any exposure to other families.</w:t>
      </w:r>
    </w:p>
    <w:p w:rsidR="00D91B47" w:rsidP="00D91B47" w:rsidRDefault="00D91B47" w14:paraId="2FC61DBC" w14:textId="77777777">
      <w:r>
        <w:t>This is an example of the stories is</w:t>
      </w:r>
    </w:p>
    <w:p w:rsidR="00D91B47" w:rsidP="00D91B47" w:rsidRDefault="00D91B47" w14:paraId="5E6F79A1" w14:textId="77777777">
      <w:r>
        <w:t>that we put together so things the one</w:t>
      </w:r>
    </w:p>
    <w:p w:rsidR="00D91B47" w:rsidP="00D91B47" w:rsidRDefault="00D91B47" w14:paraId="759A0880" w14:textId="77777777">
      <w:r>
        <w:t>about my daughter but we put together</w:t>
      </w:r>
    </w:p>
    <w:p w:rsidR="00D91B47" w:rsidP="00D91B47" w:rsidRDefault="00D91B47" w14:paraId="31450FBC" w14:textId="77777777">
      <w:r>
        <w:t>stories for each of our 50 kids that</w:t>
      </w:r>
    </w:p>
    <w:p w:rsidR="00D91B47" w:rsidP="00D91B47" w:rsidRDefault="00D91B47" w14:paraId="4179753D" w14:textId="77777777">
      <w:r>
        <w:t>are in the state.  And this is also what</w:t>
      </w:r>
    </w:p>
    <w:p w:rsidR="00D91B47" w:rsidP="00D91B47" w:rsidRDefault="00D91B47" w14:paraId="6B938C1C" w14:textId="77777777">
      <w:r>
        <w:t>I we used to send to legislators so</w:t>
      </w:r>
    </w:p>
    <w:p w:rsidR="00D91B47" w:rsidP="00D91B47" w:rsidRDefault="00D91B47" w14:paraId="1672FE0B" w14:textId="77777777">
      <w:r>
        <w:t>at part of my job was first things out</w:t>
      </w:r>
    </w:p>
    <w:p w:rsidR="00D91B47" w:rsidP="00D91B47" w:rsidRDefault="00D91B47" w14:paraId="5488A6D0" w14:textId="77777777">
      <w:r>
        <w:t>where the families were, who their</w:t>
      </w:r>
    </w:p>
    <w:p w:rsidR="00D91B47" w:rsidP="00D91B47" w:rsidRDefault="00D91B47" w14:paraId="197469F5" w14:textId="77777777">
      <w:r>
        <w:t xml:space="preserve"> legislators</w:t>
      </w:r>
    </w:p>
    <w:p w:rsidR="00D91B47" w:rsidP="00D91B47" w:rsidRDefault="00D91B47" w14:paraId="197469F5" w14:textId="77777777">
      <w:r>
        <w:t>were shiverings mapping out the famil</w:t>
      </w:r>
    </w:p>
    <w:p w:rsidR="00D91B47" w:rsidP="00D91B47" w:rsidRDefault="00D91B47" w14:paraId="2211A12A" w14:textId="77777777">
      <w:r>
        <w:t>ies and I was going in and figuring out</w:t>
      </w:r>
    </w:p>
    <w:p w:rsidR="00D91B47" w:rsidP="00D91B47" w:rsidRDefault="00D91B47" w14:paraId="196094D6" w14:textId="77777777">
      <w:r>
        <w:t>who their legislators so when we contacted</w:t>
      </w:r>
    </w:p>
    <w:p w:rsidR="00D91B47" w:rsidP="00D91B47" w:rsidRDefault="00D91B47" w14:paraId="293AA1A5" w14:textId="77777777">
      <w:r>
        <w:t xml:space="preserve"> them I was like these are the kids</w:t>
      </w:r>
    </w:p>
    <w:p w:rsidR="00D91B47" w:rsidP="00D91B47" w:rsidRDefault="00D91B47" w14:paraId="495810DB" w14:textId="77777777">
      <w:r>
        <w:t>in your district and when we contacted</w:t>
      </w:r>
    </w:p>
    <w:p w:rsidR="00D91B47" w:rsidP="00D91B47" w:rsidRDefault="00D91B47" w14:paraId="528B7A33" w14:textId="77777777">
      <w:r>
        <w:t>the families we said this is your</w:t>
      </w:r>
    </w:p>
    <w:p w:rsidR="00D91B47" w:rsidP="00D91B47" w:rsidRDefault="00D91B47" w14:paraId="4BDBCBCC" w14:textId="77777777">
      <w:r>
        <w:t xml:space="preserve"> legislator and this is what</w:t>
      </w:r>
    </w:p>
    <w:p w:rsidR="00D91B47" w:rsidP="00D91B47" w:rsidRDefault="00D91B47" w14:paraId="4BDBCBCC" w14:textId="77777777">
      <w:r>
        <w:t>you need to send them, this is the</w:t>
      </w:r>
    </w:p>
    <w:p w:rsidR="00D91B47" w:rsidP="00D91B47" w:rsidRDefault="00D91B47" w14:paraId="4A261FB5" w14:textId="77777777">
      <w:r>
        <w:t>information they need.  They need to</w:t>
      </w:r>
    </w:p>
    <w:p w:rsidR="00D91B47" w:rsidP="00D91B47" w:rsidRDefault="00D91B47" w14:paraId="339B5159" w14:textId="77777777">
      <w:r>
        <w:t>know who your child is and how you're</w:t>
      </w:r>
    </w:p>
    <w:p w:rsidR="00D91B47" w:rsidP="00D91B47" w:rsidRDefault="00D91B47" w14:paraId="688CA111" w14:textId="77777777">
      <w:r>
        <w:t>tented and that you're in is their</w:t>
      </w:r>
    </w:p>
    <w:p w:rsidR="00D91B47" w:rsidP="00D91B47" w:rsidRDefault="00D91B47" w14:paraId="760BEBEE" w14:textId="77777777">
      <w:r>
        <w:t>district.  So know your legislators.  On</w:t>
      </w:r>
    </w:p>
    <w:p w:rsidR="00D91B47" w:rsidP="00D91B47" w:rsidRDefault="00D91B47" w14:paraId="4266F2BC" w14:textId="77777777">
      <w:r>
        <w:t>multiple supporters going</w:t>
      </w:r>
    </w:p>
    <w:p w:rsidR="00D91B47" w:rsidP="00D91B47" w:rsidRDefault="00D91B47" w14:paraId="027AF815" w14:textId="77777777">
      <w:r>
        <w:t>into session in person.  We went to</w:t>
      </w:r>
    </w:p>
    <w:p w:rsidR="00D91B47" w:rsidP="00D91B47" w:rsidRDefault="00D91B47" w14:paraId="428BF2AE" w14:textId="77777777">
      <w:r>
        <w:t>Frankfort at least five times.  Knowing</w:t>
      </w:r>
    </w:p>
    <w:p w:rsidR="00D91B47" w:rsidP="00D91B47" w:rsidRDefault="00D91B47" w14:paraId="0DE9C7C5" w14:textId="77777777">
      <w:r>
        <w:t>ones that are going to be on your side</w:t>
      </w:r>
    </w:p>
    <w:p w:rsidR="00D91B47" w:rsidP="00D91B47" w:rsidRDefault="00D91B47" w14:paraId="5CA190C7" w14:textId="77777777">
      <w:r>
        <w:t>so we picked out the legislators that</w:t>
      </w:r>
    </w:p>
    <w:p w:rsidR="00D91B47" w:rsidP="00D91B47" w:rsidRDefault="00D91B47" w14:paraId="3D3C15AF" w14:textId="77777777">
      <w:r>
        <w:lastRenderedPageBreak/>
        <w:t>were audiologists and those were our</w:t>
      </w:r>
    </w:p>
    <w:p w:rsidR="00D91B47" w:rsidP="00D91B47" w:rsidRDefault="00D91B47" w14:paraId="4518A9EC" w14:textId="77777777">
      <w:r>
        <w:t>biggest supporters.  The</w:t>
      </w:r>
    </w:p>
    <w:p w:rsidR="00D91B47" w:rsidP="00D91B47" w:rsidRDefault="00D91B47" w14:paraId="5E3BAA49" w14:textId="77777777">
      <w:r>
        <w:t>medical  professionals on</w:t>
      </w:r>
    </w:p>
    <w:p w:rsidR="00D91B47" w:rsidP="00D91B47" w:rsidRDefault="00D91B47" w14:paraId="32008D69" w14:textId="77777777">
      <w:r>
        <w:t>the legislative level were not the best</w:t>
      </w:r>
    </w:p>
    <w:p w:rsidR="00D91B47" w:rsidP="00D91B47" w:rsidRDefault="00D91B47" w14:paraId="5A3DB548" w14:textId="77777777">
      <w:r>
        <w:t>supporters just FYI.  Those were more of</w:t>
      </w:r>
    </w:p>
    <w:p w:rsidR="00D91B47" w:rsidP="00D91B47" w:rsidRDefault="00D91B47" w14:paraId="0C607795" w14:textId="77777777">
      <w:r>
        <w:t>a challenge for us to get on board with</w:t>
      </w:r>
    </w:p>
    <w:p w:rsidR="00D91B47" w:rsidP="00D91B47" w:rsidRDefault="00D91B47" w14:paraId="6BD83C3C" w14:textId="77777777">
      <w:r>
        <w:t>but the audiologists were definitely on</w:t>
      </w:r>
    </w:p>
    <w:p w:rsidR="00D91B47" w:rsidP="00D91B47" w:rsidRDefault="00D91B47" w14:paraId="618BB0F9" w14:textId="77777777">
      <w:r>
        <w:t>board, we had some that were nurses,</w:t>
      </w:r>
    </w:p>
    <w:p w:rsidR="00D91B47" w:rsidP="00D91B47" w:rsidRDefault="00D91B47" w14:paraId="47111EF1" w14:textId="77777777">
      <w:r>
        <w:t>those were great supporters so know who</w:t>
      </w:r>
    </w:p>
    <w:p w:rsidR="00D91B47" w:rsidP="00D91B47" w:rsidRDefault="00D91B47" w14:paraId="76DCDF43" w14:textId="77777777">
      <w:r>
        <w:t>your legislators are, know</w:t>
      </w:r>
    </w:p>
    <w:p w:rsidR="00D91B47" w:rsidP="00D91B47" w:rsidRDefault="00D91B47" w14:paraId="126DF3C5" w14:textId="77777777">
      <w:r>
        <w:t>what they're going to want you to tell</w:t>
      </w:r>
    </w:p>
    <w:p w:rsidR="00D91B47" w:rsidP="00D91B47" w:rsidRDefault="00D91B47" w14:paraId="1F2D8BBC" w14:textId="77777777">
      <w:r>
        <w:t>them, so make sure you have on both sides</w:t>
      </w:r>
    </w:p>
    <w:p w:rsidR="00D91B47" w:rsidP="00D91B47" w:rsidRDefault="00D91B47" w14:paraId="3156637F" w14:textId="77777777">
      <w:r>
        <w:t>-- make sure you have  both republicans and</w:t>
      </w:r>
    </w:p>
    <w:p w:rsidR="00D91B47" w:rsidP="00D91B47" w:rsidRDefault="00D91B47" w14:paraId="5A33BB74" w14:textId="77777777">
      <w:r>
        <w:t>democrats, you have to show them a face.</w:t>
      </w:r>
    </w:p>
    <w:p w:rsidR="00D91B47" w:rsidP="00D91B47" w:rsidRDefault="00D91B47" w14:paraId="0DAB3373" w14:textId="77777777">
      <w:r>
        <w:t>They have to put a face to this so not</w:t>
      </w:r>
    </w:p>
    <w:p w:rsidR="00D91B47" w:rsidP="00D91B47" w:rsidRDefault="00D91B47" w14:paraId="7BE1823D" w14:textId="77777777">
      <w:r>
        <w:t>only did we go but we went and took</w:t>
      </w:r>
    </w:p>
    <w:p w:rsidR="00D91B47" w:rsidP="00D91B47" w:rsidRDefault="00D91B47" w14:paraId="154E5899" w14:textId="77777777">
      <w:r>
        <w:t>Bella's wheelchair and her photo so she</w:t>
      </w:r>
    </w:p>
    <w:p w:rsidR="00D91B47" w:rsidP="00D91B47" w:rsidRDefault="00D91B47" w14:paraId="79A99190" w14:textId="77777777">
      <w:r>
        <w:t>was recommended but we also took a power</w:t>
      </w:r>
    </w:p>
    <w:p w:rsidR="00D91B47" w:rsidP="00D91B47" w:rsidRDefault="00D91B47" w14:paraId="7942330D" w14:textId="77777777">
      <w:r>
        <w:t>point of every child in the state of</w:t>
      </w:r>
    </w:p>
    <w:p w:rsidR="00D91B47" w:rsidP="00D91B47" w:rsidRDefault="00D91B47" w14:paraId="7BAD6FBB" w14:textId="77777777">
      <w:r>
        <w:t>Kentucky.  Give them the number asks</w:t>
      </w:r>
    </w:p>
    <w:p w:rsidR="00D91B47" w:rsidP="00D91B47" w:rsidRDefault="00D91B47" w14:paraId="47A45C6F" w14:textId="77777777">
      <w:r>
        <w:t>give them a why.  So this is a little</w:t>
      </w:r>
    </w:p>
    <w:p w:rsidR="00D91B47" w:rsidP="00D91B47" w:rsidRDefault="00D91B47" w14:paraId="077ADFC6" w14:textId="77777777">
      <w:r>
        <w:t>more information about Bella's Law, in</w:t>
      </w:r>
    </w:p>
    <w:p w:rsidR="00D91B47" w:rsidP="00D91B47" w:rsidRDefault="00D91B47" w14:paraId="0FE7736B" w14:textId="77777777">
      <w:r>
        <w:t>when it was enacted and what it provides.</w:t>
      </w:r>
    </w:p>
    <w:p w:rsidR="00D91B47" w:rsidP="00D91B47" w:rsidRDefault="00D91B47" w14:paraId="3D438419" w14:textId="77777777">
      <w:r>
        <w:t>We did have to come to an agreement at</w:t>
      </w:r>
    </w:p>
    <w:p w:rsidR="00D91B47" w:rsidP="00D91B47" w:rsidRDefault="00D91B47" w14:paraId="622F7DB5" w14:textId="77777777">
      <w:r>
        <w:t>this point, so we are going to -- Bella's</w:t>
      </w:r>
    </w:p>
    <w:p w:rsidR="00D91B47" w:rsidP="00D91B47" w:rsidRDefault="00D91B47" w14:paraId="52F685A9" w14:textId="77777777">
      <w:r>
        <w:t xml:space="preserve"> law provides education for the</w:t>
      </w:r>
    </w:p>
    <w:p w:rsidR="00D91B47" w:rsidP="00D91B47" w:rsidRDefault="00D91B47" w14:paraId="5672765D" w14:textId="77777777">
      <w:r>
        <w:t>expectant families.  And the targeted</w:t>
      </w:r>
    </w:p>
    <w:p w:rsidR="00D91B47" w:rsidP="00D91B47" w:rsidRDefault="00D91B47" w14:paraId="0033C30D" w14:textId="77777777">
      <w:r>
        <w:t>CMV testing for if babies that</w:t>
      </w:r>
    </w:p>
    <w:p w:rsidR="00D91B47" w:rsidP="00D91B47" w:rsidRDefault="00D91B47" w14:paraId="5CCE8776" w14:textId="77777777">
      <w:r>
        <w:t>failed a hearing test or have other CMV</w:t>
      </w:r>
    </w:p>
    <w:p w:rsidR="00D91B47" w:rsidP="00D91B47" w:rsidRDefault="00D91B47" w14:paraId="7A2FAD7B" w14:textId="77777777">
      <w:r>
        <w:lastRenderedPageBreak/>
        <w:t>symptomology, so there are screenings</w:t>
      </w:r>
    </w:p>
    <w:p w:rsidR="00D91B47" w:rsidP="00D91B47" w:rsidRDefault="00D91B47" w14:paraId="121F3A54" w14:textId="77777777">
      <w:r>
        <w:t>being done at birth and if they fail</w:t>
      </w:r>
    </w:p>
    <w:p w:rsidR="00D91B47" w:rsidP="00D91B47" w:rsidRDefault="00D91B47" w14:paraId="530D58B2" w14:textId="77777777">
      <w:r>
        <w:t>them they are tested for</w:t>
      </w:r>
    </w:p>
    <w:p w:rsidR="00D91B47" w:rsidP="00D91B47" w:rsidRDefault="00D91B47" w14:paraId="421076A3" w14:textId="77777777">
      <w:r>
        <w:t>CMV.  Kentucky hands and voices has</w:t>
      </w:r>
    </w:p>
    <w:p w:rsidR="00D91B47" w:rsidP="00D91B47" w:rsidRDefault="00D91B47" w14:paraId="0CA41A1E" w14:textId="77777777">
      <w:r>
        <w:t>helped on the front and back side but I</w:t>
      </w:r>
    </w:p>
    <w:p w:rsidR="00D91B47" w:rsidP="00D91B47" w:rsidRDefault="00D91B47" w14:paraId="0E8AAEA5" w14:textId="77777777">
      <w:r>
        <w:t>have been able to partner under harmeds</w:t>
      </w:r>
    </w:p>
    <w:p w:rsidR="00D91B47" w:rsidP="00D91B47" w:rsidRDefault="00D91B47" w14:paraId="795A96D3" w14:textId="77777777">
      <w:r>
        <w:t>and voices as a guide by your side so I</w:t>
      </w:r>
    </w:p>
    <w:p w:rsidR="00D91B47" w:rsidP="00D91B47" w:rsidRDefault="00D91B47" w14:paraId="23592746" w14:textId="77777777">
      <w:r>
        <w:t>am a CMV guide for the CMV family in</w:t>
      </w:r>
    </w:p>
    <w:p w:rsidR="00D91B47" w:rsidP="00D91B47" w:rsidRDefault="00D91B47" w14:paraId="2E445D68" w14:textId="77777777">
      <w:r>
        <w:t>Kentucky and I contact those offering</w:t>
      </w:r>
    </w:p>
    <w:p w:rsidR="00D91B47" w:rsidP="00D91B47" w:rsidRDefault="00D91B47" w14:paraId="0FC0225F" w14:textId="77777777">
      <w:r>
        <w:t>peer support and resources.  Here's our</w:t>
      </w:r>
    </w:p>
    <w:p w:rsidR="00D91B47" w:rsidP="00D91B47" w:rsidRDefault="00D91B47" w14:paraId="58F343D8" w14:textId="77777777">
      <w:r>
        <w:t xml:space="preserve">website and a little more information. </w:t>
      </w:r>
    </w:p>
    <w:p w:rsidR="00D91B47" w:rsidP="00D91B47" w:rsidRDefault="00D91B47" w14:paraId="077E8B31" w14:textId="77777777">
      <w:r>
        <w:t>Your welcome to take a photo of that or</w:t>
      </w:r>
    </w:p>
    <w:p w:rsidR="00D91B47" w:rsidP="00D91B47" w:rsidRDefault="00D91B47" w14:paraId="1CAE827D" w14:textId="77777777">
      <w:r>
        <w:t>if you want to leave me our</w:t>
      </w:r>
    </w:p>
    <w:p w:rsidR="00D91B47" w:rsidP="00D91B47" w:rsidRDefault="00D91B47" w14:paraId="6DD0A4EA" w14:textId="77777777">
      <w:r>
        <w:t>e-mail I'll be glad to send you to</w:t>
      </w:r>
    </w:p>
    <w:p w:rsidR="00D91B47" w:rsidP="00D91B47" w:rsidRDefault="00D91B47" w14:paraId="785384FD" w14:textId="77777777">
      <w:r>
        <w:t>PowerPoints.  I think we have a few</w:t>
      </w:r>
    </w:p>
    <w:p w:rsidR="00D91B47" w:rsidP="00D91B47" w:rsidRDefault="00D91B47" w14:paraId="3721D1FA" w14:textId="77777777">
      <w:r>
        <w:t>minutes for questions.  Any questions?</w:t>
      </w:r>
    </w:p>
    <w:p w:rsidR="00D91B47" w:rsidP="00D91B47" w:rsidRDefault="00D91B47" w14:paraId="2781253C" w14:textId="77777777">
      <w:r>
        <w:t>&gt;&gt; Let me get you for the captioner.</w:t>
      </w:r>
    </w:p>
    <w:p w:rsidR="00D91B47" w:rsidP="00D91B47" w:rsidRDefault="00D91B47" w14:paraId="207E383B" w14:textId="77777777">
      <w:r>
        <w:t>&gt;&gt; What are you hearing are the barriers</w:t>
      </w:r>
    </w:p>
    <w:p w:rsidR="00D91B47" w:rsidP="00D91B47" w:rsidRDefault="00D91B47" w14:paraId="253FE336" w14:textId="77777777">
      <w:r>
        <w:t>to universal  screening?  Like,</w:t>
      </w:r>
    </w:p>
    <w:p w:rsidR="00D91B47" w:rsidP="00D91B47" w:rsidRDefault="00D91B47" w14:paraId="1EFC55CD" w14:textId="77777777">
      <w:r>
        <w:t>what are they telling you?  Is it</w:t>
      </w:r>
    </w:p>
    <w:p w:rsidR="00D91B47" w:rsidP="00D91B47" w:rsidRDefault="00D91B47" w14:paraId="51746261" w14:textId="77777777">
      <w:r>
        <w:t>expensive?  Is it time.  Like, what are</w:t>
      </w:r>
    </w:p>
    <w:p w:rsidR="00D91B47" w:rsidP="00D91B47" w:rsidRDefault="00D91B47" w14:paraId="78EEF2F5" w14:textId="77777777">
      <w:r>
        <w:t>they saying --</w:t>
      </w:r>
    </w:p>
    <w:p w:rsidR="00D91B47" w:rsidP="00D91B47" w:rsidRDefault="00D91B47" w14:paraId="01EBAB67" w14:textId="77777777">
      <w:r>
        <w:t>&gt;&gt; Mostly it's expense, mostly.  It's</w:t>
      </w:r>
    </w:p>
    <w:p w:rsidR="00D91B47" w:rsidP="00D91B47" w:rsidRDefault="00D91B47" w14:paraId="491B2E6A" w14:textId="77777777">
      <w:r>
        <w:t>also getting the medical professionals</w:t>
      </w:r>
    </w:p>
    <w:p w:rsidR="00D91B47" w:rsidP="00D91B47" w:rsidRDefault="00D91B47" w14:paraId="32D0617E" w14:textId="77777777">
      <w:r>
        <w:t>on board, not positive of the barriers</w:t>
      </w:r>
    </w:p>
    <w:p w:rsidR="00D91B47" w:rsidP="00D91B47" w:rsidRDefault="00D91B47" w14:paraId="7F38E61A" w14:textId="77777777">
      <w:r>
        <w:t>but with few of the things we have heard</w:t>
      </w:r>
    </w:p>
    <w:p w:rsidR="00D91B47" w:rsidP="00D91B47" w:rsidRDefault="00D91B47" w14:paraId="44E070A7" w14:textId="77777777">
      <w:r>
        <w:t>has just been they don't want to scare</w:t>
      </w:r>
    </w:p>
    <w:p w:rsidR="00D91B47" w:rsidP="00D91B47" w:rsidRDefault="00D91B47" w14:paraId="714E7E39" w14:textId="77777777">
      <w:r>
        <w:t>parents.  Like, that one kind of blows</w:t>
      </w:r>
    </w:p>
    <w:p w:rsidR="00D91B47" w:rsidP="00D91B47" w:rsidRDefault="00D91B47" w14:paraId="6B4D3C74" w14:textId="77777777">
      <w:r>
        <w:t>me away but they do not want to scare</w:t>
      </w:r>
    </w:p>
    <w:p w:rsidR="00D91B47" w:rsidP="00D91B47" w:rsidRDefault="00D91B47" w14:paraId="0D150FC7" w14:textId="77777777">
      <w:r>
        <w:lastRenderedPageBreak/>
        <w:t>parents on the front end because they</w:t>
      </w:r>
    </w:p>
    <w:p w:rsidR="00D91B47" w:rsidP="00D91B47" w:rsidRDefault="00D91B47" w14:paraId="7C0AEC7A" w14:textId="77777777">
      <w:r>
        <w:t>don't feel like they have enough they</w:t>
      </w:r>
    </w:p>
    <w:p w:rsidR="00D91B47" w:rsidP="00D91B47" w:rsidRDefault="00D91B47" w14:paraId="4A1F0473" w14:textId="77777777">
      <w:r>
        <w:t>can do about it.  Granted there is no</w:t>
      </w:r>
    </w:p>
    <w:p w:rsidR="00D91B47" w:rsidP="00D91B47" w:rsidRDefault="00D91B47" w14:paraId="22FA7AA2" w14:textId="77777777">
      <w:r>
        <w:t>CDC intervention for if expectant parents,</w:t>
      </w:r>
    </w:p>
    <w:p w:rsidR="00D91B47" w:rsidP="00D91B47" w:rsidRDefault="00D91B47" w14:paraId="7E3F5DEF" w14:textId="77777777">
      <w:r>
        <w:t xml:space="preserve"> am I correct on that at this time?  But</w:t>
      </w:r>
    </w:p>
    <w:p w:rsidR="00D91B47" w:rsidP="00D91B47" w:rsidRDefault="00D91B47" w14:paraId="600385CB" w14:textId="77777777">
      <w:r>
        <w:t>that is something that is -- can be worked</w:t>
      </w:r>
    </w:p>
    <w:p w:rsidR="00D91B47" w:rsidP="00D91B47" w:rsidRDefault="00D91B47" w14:paraId="0230B336" w14:textId="77777777">
      <w:r>
        <w:t xml:space="preserve"> on and is being worked on.  So it is</w:t>
      </w:r>
    </w:p>
    <w:p w:rsidR="00D91B47" w:rsidP="00D91B47" w:rsidRDefault="00D91B47" w14:paraId="2157D8C4" w14:textId="77777777">
      <w:r>
        <w:t xml:space="preserve">still in those -- what do we call it? </w:t>
      </w:r>
    </w:p>
    <w:p w:rsidR="00D91B47" w:rsidP="00D91B47" w:rsidRDefault="00D91B47" w14:paraId="422388E2" w14:textId="77777777">
      <w:r>
        <w:t>Yeah, we're still in clinical</w:t>
      </w:r>
    </w:p>
    <w:p w:rsidR="00D91B47" w:rsidP="00D91B47" w:rsidRDefault="00D91B47" w14:paraId="684720FD" w14:textId="77777777">
      <w:r>
        <w:t>trials and without the data and without</w:t>
      </w:r>
    </w:p>
    <w:p w:rsidR="00D91B47" w:rsidP="00D91B47" w:rsidRDefault="00D91B47" w14:paraId="0BC9706A" w14:textId="77777777">
      <w:r>
        <w:t>the information, we're never going to</w:t>
      </w:r>
    </w:p>
    <w:p w:rsidR="00D91B47" w:rsidP="00D91B47" w:rsidRDefault="00D91B47" w14:paraId="49EA5891" w14:textId="77777777">
      <w:r>
        <w:t>get I don't mind clinical trials.</w:t>
      </w:r>
    </w:p>
    <w:p w:rsidR="00D91B47" w:rsidP="00D91B47" w:rsidRDefault="00D91B47" w14:paraId="3E548625" w14:textId="77777777">
      <w:r>
        <w:t>&gt;&gt; Rebecca Leverson, pediatric</w:t>
      </w:r>
    </w:p>
    <w:p w:rsidR="00D91B47" w:rsidP="00D91B47" w:rsidRDefault="00D91B47" w14:paraId="4BAB209E" w14:textId="77777777">
      <w:r>
        <w:t>infectious disease so you're right Sarah,</w:t>
      </w:r>
    </w:p>
    <w:p w:rsidR="00D91B47" w:rsidP="00D91B47" w:rsidRDefault="00D91B47" w14:paraId="7F0F2BCE" w14:textId="77777777">
      <w:r>
        <w:t xml:space="preserve"> there is nothing that currently we can</w:t>
      </w:r>
    </w:p>
    <w:p w:rsidR="00D91B47" w:rsidP="00D91B47" w:rsidRDefault="00D91B47" w14:paraId="041078F2" w14:textId="77777777">
      <w:r>
        <w:t>do for a mother who is diagnosed with</w:t>
      </w:r>
    </w:p>
    <w:p w:rsidR="00D91B47" w:rsidP="00D91B47" w:rsidRDefault="00D91B47" w14:paraId="06FCA02D" w14:textId="77777777">
      <w:r>
        <w:t>congenital CMV during her pregnancy and</w:t>
      </w:r>
    </w:p>
    <w:p w:rsidR="00D91B47" w:rsidP="00D91B47" w:rsidRDefault="00D91B47" w14:paraId="2499A408" w14:textId="77777777">
      <w:r>
        <w:t>we'll go over more in regards to</w:t>
      </w:r>
    </w:p>
    <w:p w:rsidR="00D91B47" w:rsidP="00D91B47" w:rsidRDefault="00D91B47" w14:paraId="35369DE6" w14:textId="77777777">
      <w:r>
        <w:t>the biology with that, but with regards</w:t>
      </w:r>
    </w:p>
    <w:p w:rsidR="00D91B47" w:rsidP="00D91B47" w:rsidRDefault="00D91B47" w14:paraId="0B5455FA" w14:textId="77777777">
      <w:r>
        <w:t>to universal testing is what do we do</w:t>
      </w:r>
    </w:p>
    <w:p w:rsidR="00D91B47" w:rsidP="00D91B47" w:rsidRDefault="00D91B47" w14:paraId="3D730DFE" w14:textId="77777777">
      <w:r>
        <w:t>with baby who is completely asymptomatic?</w:t>
      </w:r>
    </w:p>
    <w:p w:rsidR="00D91B47" w:rsidP="00D91B47" w:rsidRDefault="00D91B47" w14:paraId="01ECAFA1" w14:textId="77777777">
      <w:r>
        <w:t>There's still an ongoing trial or is</w:t>
      </w:r>
    </w:p>
    <w:p w:rsidR="00D91B47" w:rsidP="00D91B47" w:rsidRDefault="00D91B47" w14:paraId="701A6B9B" w14:textId="77777777">
      <w:r>
        <w:t>there benefit of six months of twice</w:t>
      </w:r>
    </w:p>
    <w:p w:rsidR="00D91B47" w:rsidP="00D91B47" w:rsidRDefault="00D91B47" w14:paraId="409F1B63" w14:textId="77777777">
      <w:r>
        <w:t>daily oral medication that has side</w:t>
      </w:r>
    </w:p>
    <w:p w:rsidR="00D91B47" w:rsidP="00D91B47" w:rsidRDefault="00D91B47" w14:paraId="32EA7C1C" w14:textId="77777777">
      <w:r>
        <w:t>effects with it for a baby who is</w:t>
      </w:r>
    </w:p>
    <w:p w:rsidR="00D91B47" w:rsidP="00D91B47" w:rsidRDefault="00D91B47" w14:paraId="68A7FB29" w14:textId="77777777">
      <w:r>
        <w:t>completely asymptomatic, and until we</w:t>
      </w:r>
    </w:p>
    <w:p w:rsidR="00D91B47" w:rsidP="00D91B47" w:rsidRDefault="00D91B47" w14:paraId="0F5B4E8E" w14:textId="77777777">
      <w:r>
        <w:t>know that millet is to do no harm, so</w:t>
      </w:r>
    </w:p>
    <w:p w:rsidR="00D91B47" w:rsidP="00D91B47" w:rsidRDefault="00D91B47" w14:paraId="3CE15E53" w14:textId="77777777">
      <w:r>
        <w:t>we're stuck where we need that clinical</w:t>
      </w:r>
    </w:p>
    <w:p w:rsidR="00D91B47" w:rsidP="00D91B47" w:rsidRDefault="00D91B47" w14:paraId="2CEC6D98" w14:textId="77777777">
      <w:r>
        <w:t>trial data o so that we can go ahead</w:t>
      </w:r>
    </w:p>
    <w:p w:rsidR="00D91B47" w:rsidP="00D91B47" w:rsidRDefault="00D91B47" w14:paraId="05353916" w14:textId="77777777">
      <w:r>
        <w:lastRenderedPageBreak/>
        <w:t>forward to advise you, yes get screenings</w:t>
      </w:r>
    </w:p>
    <w:p w:rsidR="00D91B47" w:rsidP="00D91B47" w:rsidRDefault="00D91B47" w14:paraId="65DBC4CD" w14:textId="77777777">
      <w:r>
        <w:t xml:space="preserve"> every month for the first three years</w:t>
      </w:r>
    </w:p>
    <w:p w:rsidR="00D91B47" w:rsidP="00D91B47" w:rsidRDefault="00D91B47" w14:paraId="3B19D513" w14:textId="77777777">
      <w:r>
        <w:t>of life and every six month after that</w:t>
      </w:r>
    </w:p>
    <w:p w:rsidR="00D91B47" w:rsidP="00D91B47" w:rsidRDefault="00D91B47" w14:paraId="69100341" w14:textId="77777777">
      <w:r>
        <w:t>until you're six and once yearly until</w:t>
      </w:r>
    </w:p>
    <w:p w:rsidR="00D91B47" w:rsidP="00D91B47" w:rsidRDefault="00D91B47" w14:paraId="2659CE26" w14:textId="77777777">
      <w:r>
        <w:t>you're 13 if you have asymptomatic</w:t>
      </w:r>
    </w:p>
    <w:p w:rsidR="00D91B47" w:rsidP="00D91B47" w:rsidRDefault="00D91B47" w14:paraId="5E46531B" w14:textId="77777777">
      <w:r>
        <w:t>congenital CMV but do I give you</w:t>
      </w:r>
    </w:p>
    <w:p w:rsidR="00D91B47" w:rsidP="00D91B47" w:rsidRDefault="00D91B47" w14:paraId="4AEF21B4" w14:textId="77777777">
      <w:r>
        <w:t>medication, but we have one company that</w:t>
      </w:r>
    </w:p>
    <w:p w:rsidR="00D91B47" w:rsidP="00D91B47" w:rsidRDefault="00D91B47" w14:paraId="52ECC9A3" w14:textId="77777777">
      <w:r>
        <w:t>is working on clinical trial for a</w:t>
      </w:r>
    </w:p>
    <w:p w:rsidR="00D91B47" w:rsidP="00D91B47" w:rsidRDefault="00D91B47" w14:paraId="6100447C" w14:textId="77777777">
      <w:r>
        <w:t xml:space="preserve"> vaccine, and that</w:t>
      </w:r>
    </w:p>
    <w:p w:rsidR="00D91B47" w:rsidP="00D91B47" w:rsidRDefault="00D91B47" w14:paraId="6100447C" w14:textId="77777777">
      <w:r>
        <w:t>may be our goal to vaccinate women prior</w:t>
      </w:r>
    </w:p>
    <w:p w:rsidR="00D91B47" w:rsidP="00D91B47" w:rsidRDefault="00D91B47" w14:paraId="625033D1" w14:textId="77777777">
      <w:r>
        <w:t>to pregnancy or during pregnancy to try</w:t>
      </w:r>
    </w:p>
    <w:p w:rsidR="00D91B47" w:rsidP="00D91B47" w:rsidRDefault="00D91B47" w14:paraId="39E0D2E9" w14:textId="77777777">
      <w:r>
        <w:t>to peremptory CMV infection.</w:t>
      </w:r>
    </w:p>
    <w:p w:rsidR="00D91B47" w:rsidP="00D91B47" w:rsidRDefault="00D91B47" w14:paraId="01080366" w14:textId="77777777">
      <w:r>
        <w:t>&gt;&gt; Thank you so much.</w:t>
      </w:r>
    </w:p>
    <w:p w:rsidR="00D91B47" w:rsidP="00D91B47" w:rsidRDefault="00D91B47" w14:paraId="2B770FDC" w14:textId="77777777">
      <w:r>
        <w:t>&gt;&gt; Yes?</w:t>
      </w:r>
    </w:p>
    <w:p w:rsidR="00D91B47" w:rsidP="00D91B47" w:rsidRDefault="00D91B47" w14:paraId="11A8406B" w14:textId="77777777">
      <w:r>
        <w:t>&gt;&gt; In some of the research I've done</w:t>
      </w:r>
    </w:p>
    <w:p w:rsidR="00D91B47" w:rsidP="00D91B47" w:rsidRDefault="00D91B47" w14:paraId="7EBC1183" w14:textId="77777777">
      <w:r>
        <w:t>I've uncovered a letter to -- I've</w:t>
      </w:r>
    </w:p>
    <w:p w:rsidR="00D91B47" w:rsidP="00D91B47" w:rsidRDefault="00D91B47" w14:paraId="0FF8BF79" w14:textId="77777777">
      <w:r>
        <w:t>forgotten to whom it was written and</w:t>
      </w:r>
    </w:p>
    <w:p w:rsidR="00D91B47" w:rsidP="00D91B47" w:rsidRDefault="00D91B47" w14:paraId="54D63DFA" w14:textId="77777777">
      <w:r>
        <w:t>what state but they put forth several</w:t>
      </w:r>
    </w:p>
    <w:p w:rsidR="00D91B47" w:rsidP="00D91B47" w:rsidRDefault="00D91B47" w14:paraId="3A14826D" w14:textId="77777777">
      <w:r>
        <w:t>questions and this one is from last July.</w:t>
      </w:r>
    </w:p>
    <w:p w:rsidR="00D91B47" w:rsidP="00D91B47" w:rsidRDefault="00D91B47" w14:paraId="3FDC6AF0" w14:textId="77777777">
      <w:r>
        <w:t>One question is why do women go</w:t>
      </w:r>
    </w:p>
    <w:p w:rsidR="00D91B47" w:rsidP="00D91B47" w:rsidRDefault="00D91B47" w14:paraId="05FF3CC7" w14:textId="77777777">
      <w:r>
        <w:t>universal when 85 percent of the</w:t>
      </w:r>
    </w:p>
    <w:p w:rsidR="00D91B47" w:rsidP="00D91B47" w:rsidRDefault="00D91B47" w14:paraId="2BCB4BA0" w14:textId="77777777">
      <w:r>
        <w:t>children remain asymptomatic for a</w:t>
      </w:r>
    </w:p>
    <w:p w:rsidR="00D91B47" w:rsidP="00D91B47" w:rsidRDefault="00D91B47" w14:paraId="31210ED8" w14:textId="77777777">
      <w:r>
        <w:t>lifetime?  And if you find it what are</w:t>
      </w:r>
    </w:p>
    <w:p w:rsidR="00D91B47" w:rsidP="00D91B47" w:rsidRDefault="00D91B47" w14:paraId="5C434684" w14:textId="77777777">
      <w:r>
        <w:t>you going to do about it?  There's no</w:t>
      </w:r>
    </w:p>
    <w:p w:rsidR="00D91B47" w:rsidP="00D91B47" w:rsidRDefault="00D91B47" w14:paraId="1BF50BD3" w14:textId="77777777">
      <w:r>
        <w:t xml:space="preserve">cure at the moment, so what's the plan? </w:t>
      </w:r>
    </w:p>
    <w:p w:rsidR="00D91B47" w:rsidP="00D91B47" w:rsidRDefault="00D91B47" w14:paraId="22D35746" w14:textId="77777777">
      <w:r>
        <w:t xml:space="preserve">And also the cost is a concern too. </w:t>
      </w:r>
    </w:p>
    <w:p w:rsidR="00D91B47" w:rsidP="00D91B47" w:rsidRDefault="00D91B47" w14:paraId="20C7E60F" w14:textId="77777777">
      <w:r>
        <w:t>Nationally the average cost is about $57</w:t>
      </w:r>
    </w:p>
    <w:p w:rsidR="00D91B47" w:rsidP="00D91B47" w:rsidRDefault="00D91B47" w14:paraId="2FD187D2" w14:textId="77777777">
      <w:r>
        <w:t>a test, where the hospitals have</w:t>
      </w:r>
    </w:p>
    <w:p w:rsidR="00D91B47" w:rsidP="00D91B47" w:rsidRDefault="00D91B47" w14:paraId="145449E0" w14:textId="77777777">
      <w:r>
        <w:t xml:space="preserve"> inlaboratory based</w:t>
      </w:r>
    </w:p>
    <w:p w:rsidR="00D91B47" w:rsidP="00D91B47" w:rsidRDefault="00D91B47" w14:paraId="145449E0" w14:textId="77777777">
      <w:r>
        <w:lastRenderedPageBreak/>
        <w:t>upon volume making I would $12 a test</w:t>
      </w:r>
    </w:p>
    <w:p w:rsidR="00D91B47" w:rsidP="00D91B47" w:rsidRDefault="00D91B47" w14:paraId="00A2CDE7" w14:textId="77777777">
      <w:r>
        <w:t>but when you start talking about screening</w:t>
      </w:r>
    </w:p>
    <w:p w:rsidR="00D91B47" w:rsidP="00D91B47" w:rsidRDefault="00D91B47" w14:paraId="00C1BAE3" w14:textId="77777777">
      <w:r>
        <w:t xml:space="preserve"> for the other genetic </w:t>
      </w:r>
    </w:p>
    <w:p w:rsidR="00D91B47" w:rsidP="00D91B47" w:rsidRDefault="00D91B47" w14:paraId="232B5123" w14:textId="77777777">
      <w:r>
        <w:t>disorders we're talking penny and not</w:t>
      </w:r>
    </w:p>
    <w:p w:rsidR="00D91B47" w:rsidP="00D91B47" w:rsidRDefault="00D91B47" w14:paraId="4FD4734E" w14:textId="77777777">
      <w:r>
        <w:t>dollars as a cost of all of the tests,</w:t>
      </w:r>
    </w:p>
    <w:p w:rsidR="00D91B47" w:rsidP="00D91B47" w:rsidRDefault="00D91B47" w14:paraId="245862BF" w14:textId="77777777">
      <w:r>
        <w:t>screening and test together.</w:t>
      </w:r>
    </w:p>
    <w:p w:rsidR="00D91B47" w:rsidP="00D91B47" w:rsidRDefault="00D91B47" w14:paraId="6DD10EA7" w14:textId="77777777">
      <w:r>
        <w:t>So basically the letter concluded with</w:t>
      </w:r>
    </w:p>
    <w:p w:rsidR="00D91B47" w:rsidP="00D91B47" w:rsidRDefault="00D91B47" w14:paraId="082C11A3" w14:textId="77777777">
      <w:r>
        <w:t>the idea that the rest is not totally</w:t>
      </w:r>
    </w:p>
    <w:p w:rsidR="00D91B47" w:rsidP="00D91B47" w:rsidRDefault="00D91B47" w14:paraId="1DAD3C29" w14:textId="77777777">
      <w:r>
        <w:t>closed to the idea of eventually</w:t>
      </w:r>
    </w:p>
    <w:p w:rsidR="00D91B47" w:rsidP="00D91B47" w:rsidRDefault="00D91B47" w14:paraId="19E9AF3D" w14:textId="77777777">
      <w:r>
        <w:t>including this but it settle the bar</w:t>
      </w:r>
    </w:p>
    <w:p w:rsidR="00D91B47" w:rsidP="00D91B47" w:rsidRDefault="00D91B47" w14:paraId="34F46F6F" w14:textId="77777777">
      <w:r>
        <w:t>high for answer to questionses</w:t>
      </w:r>
    </w:p>
    <w:p w:rsidR="00D91B47" w:rsidP="00D91B47" w:rsidRDefault="00D91B47" w14:paraId="2063B89D" w14:textId="77777777">
      <w:r>
        <w:t xml:space="preserve"> before they'll seriously consider it.</w:t>
      </w:r>
    </w:p>
    <w:p w:rsidR="00D91B47" w:rsidP="00D91B47" w:rsidRDefault="00D91B47" w14:paraId="2CAE16DC" w14:textId="77777777">
      <w:r>
        <w:t>&gt;&gt; Thank you for that.</w:t>
      </w:r>
    </w:p>
    <w:p w:rsidR="00D91B47" w:rsidP="00D91B47" w:rsidRDefault="00D91B47" w14:paraId="2DAFB5C3" w14:textId="77777777">
      <w:r>
        <w:t>&gt;&gt; My only question is if we're not</w:t>
      </w:r>
    </w:p>
    <w:p w:rsidR="00D91B47" w:rsidP="00D91B47" w:rsidRDefault="00D91B47" w14:paraId="48DCCA63" w14:textId="77777777">
      <w:r>
        <w:t>really testing  universally how</w:t>
      </w:r>
    </w:p>
    <w:p w:rsidR="00D91B47" w:rsidP="00D91B47" w:rsidRDefault="00D91B47" w14:paraId="594D1BEB" w14:textId="77777777">
      <w:r>
        <w:t>do we know the numbers and how do we</w:t>
      </w:r>
    </w:p>
    <w:p w:rsidR="00D91B47" w:rsidP="00D91B47" w:rsidRDefault="00D91B47" w14:paraId="7E34EC0C" w14:textId="77777777">
      <w:r>
        <w:t>know that 85 percent remain asymptomatic</w:t>
      </w:r>
    </w:p>
    <w:p w:rsidR="00D91B47" w:rsidP="00D91B47" w:rsidRDefault="00D91B47" w14:paraId="4F5074DB" w14:textId="77777777">
      <w:r>
        <w:t>if we don't even know the numbers so to</w:t>
      </w:r>
    </w:p>
    <w:p w:rsidR="00D91B47" w:rsidP="00D91B47" w:rsidRDefault="00D91B47" w14:paraId="5C9FCFFF" w14:textId="77777777">
      <w:r>
        <w:t xml:space="preserve">me the greater challenges -- I'm not </w:t>
      </w:r>
    </w:p>
    <w:p w:rsidR="00D91B47" w:rsidP="00D91B47" w:rsidRDefault="00D91B47" w14:paraId="79FB4CB0" w14:textId="77777777">
      <w:r>
        <w:t>saying -- I do hear and understand all</w:t>
      </w:r>
    </w:p>
    <w:p w:rsidR="00D91B47" w:rsidP="00D91B47" w:rsidRDefault="00D91B47" w14:paraId="38BA0116" w14:textId="77777777">
      <w:r>
        <w:t>those as well as the concerns but I</w:t>
      </w:r>
    </w:p>
    <w:p w:rsidR="00D91B47" w:rsidP="00D91B47" w:rsidRDefault="00D91B47" w14:paraId="52C87A4A" w14:textId="77777777">
      <w:r>
        <w:t>think we don't know what we're talking</w:t>
      </w:r>
    </w:p>
    <w:p w:rsidR="00D91B47" w:rsidP="00D91B47" w:rsidRDefault="00D91B47" w14:paraId="700845CB" w14:textId="77777777">
      <w:r>
        <w:t>about, numbers but we're responding as</w:t>
      </w:r>
    </w:p>
    <w:p w:rsidR="00D91B47" w:rsidP="00D91B47" w:rsidRDefault="00D91B47" w14:paraId="086A5F95" w14:textId="77777777">
      <w:r>
        <w:t>though we do.  If we don't test we have</w:t>
      </w:r>
    </w:p>
    <w:p w:rsidR="00D91B47" w:rsidP="00D91B47" w:rsidRDefault="00D91B47" w14:paraId="73E17AB8" w14:textId="77777777">
      <w:r>
        <w:t>Ec reality sense of what the</w:t>
      </w:r>
    </w:p>
    <w:p w:rsidR="00D91B47" w:rsidP="00D91B47" w:rsidRDefault="00D91B47" w14:paraId="2C2DC966" w14:textId="77777777">
      <w:r>
        <w:t>numbers are because most are tested</w:t>
      </w:r>
    </w:p>
    <w:p w:rsidR="00D91B47" w:rsidP="00D91B47" w:rsidRDefault="00D91B47" w14:paraId="73941EE6" w14:textId="77777777">
      <w:r>
        <w:t>after the 21 day period which can not</w:t>
      </w:r>
    </w:p>
    <w:p w:rsidR="00D91B47" w:rsidP="00D91B47" w:rsidRDefault="00D91B47" w14:paraId="14725D63" w14:textId="77777777">
      <w:r>
        <w:t>rule out acquired so that's my concern.</w:t>
      </w:r>
    </w:p>
    <w:p w:rsidR="00D91B47" w:rsidP="00D91B47" w:rsidRDefault="00D91B47" w14:paraId="02754DF3" w14:textId="77777777">
      <w:r>
        <w:t>&gt;&gt; So I understand all of the concerns</w:t>
      </w:r>
    </w:p>
    <w:p w:rsidR="00D91B47" w:rsidP="00D91B47" w:rsidRDefault="00D91B47" w14:paraId="693C127B" w14:textId="77777777">
      <w:r>
        <w:lastRenderedPageBreak/>
        <w:t>about universal screening for CMV and</w:t>
      </w:r>
    </w:p>
    <w:p w:rsidR="00D91B47" w:rsidP="00D91B47" w:rsidRDefault="00D91B47" w14:paraId="409DE329" w14:textId="77777777">
      <w:r>
        <w:t>the cost and the lack of treatment, but</w:t>
      </w:r>
    </w:p>
    <w:p w:rsidR="00D91B47" w:rsidP="00D91B47" w:rsidRDefault="00D91B47" w14:paraId="04206AA6" w14:textId="77777777">
      <w:r>
        <w:t>one thing I often wonder is about is why</w:t>
      </w:r>
    </w:p>
    <w:p w:rsidR="00D91B47" w:rsidP="00D91B47" w:rsidRDefault="00D91B47" w14:paraId="6AA8121B" w14:textId="77777777">
      <w:r>
        <w:t xml:space="preserve">don't young women know more about cCMV. </w:t>
      </w:r>
    </w:p>
    <w:p w:rsidR="00D91B47" w:rsidP="00D91B47" w:rsidRDefault="00D91B47" w14:paraId="4CCB91AA" w14:textId="77777777">
      <w:r>
        <w:t>It is preventible with care, with hand</w:t>
      </w:r>
    </w:p>
    <w:p w:rsidR="00D91B47" w:rsidP="00D91B47" w:rsidRDefault="00D91B47" w14:paraId="38A00A43" w14:textId="77777777">
      <w:r>
        <w:t>washing and protecting -- not sharing a</w:t>
      </w:r>
    </w:p>
    <w:p w:rsidR="00D91B47" w:rsidP="00D91B47" w:rsidRDefault="00D91B47" w14:paraId="6EB68E91" w14:textId="77777777">
      <w:r>
        <w:t>spoon with your toddler who is in</w:t>
      </w:r>
    </w:p>
    <w:p w:rsidR="00D91B47" w:rsidP="00D91B47" w:rsidRDefault="00D91B47" w14:paraId="6C8855E5" w14:textId="77777777">
      <w:r>
        <w:t>daycare, et cetera.  We have PSAs for</w:t>
      </w:r>
    </w:p>
    <w:p w:rsidR="00D91B47" w:rsidP="00D91B47" w:rsidRDefault="00D91B47" w14:paraId="455430E5" w14:textId="77777777">
      <w:r>
        <w:t>teen pregnancy and I'm just curious as</w:t>
      </w:r>
    </w:p>
    <w:p w:rsidR="00D91B47" w:rsidP="00D91B47" w:rsidRDefault="00D91B47" w14:paraId="49E4A106" w14:textId="77777777">
      <w:r>
        <w:t>to maybe somebody has some insight on</w:t>
      </w:r>
    </w:p>
    <w:p w:rsidR="00D91B47" w:rsidP="00D91B47" w:rsidRDefault="00D91B47" w14:paraId="6302493B" w14:textId="77777777">
      <w:r>
        <w:t>why we don't have more public service</w:t>
      </w:r>
    </w:p>
    <w:p w:rsidR="00D91B47" w:rsidP="00D91B47" w:rsidRDefault="00D91B47" w14:paraId="69C04568" w14:textId="77777777">
      <w:r>
        <w:t>announcements around cCMV for young</w:t>
      </w:r>
    </w:p>
    <w:p w:rsidR="00D91B47" w:rsidP="00D91B47" w:rsidRDefault="00D91B47" w14:paraId="103392FB" w14:textId="77777777">
      <w:r>
        <w:t>women.</w:t>
      </w:r>
    </w:p>
    <w:p w:rsidR="00D91B47" w:rsidP="00D91B47" w:rsidRDefault="00D91B47" w14:paraId="259A65C0" w14:textId="77777777">
      <w:r>
        <w:t>&gt;&gt; Just to answer that quick question,</w:t>
      </w:r>
    </w:p>
    <w:p w:rsidR="00D91B47" w:rsidP="00D91B47" w:rsidRDefault="00D91B47" w14:paraId="2F3E43ED" w14:textId="77777777">
      <w:r>
        <w:t>there has been quite a few notices to</w:t>
      </w:r>
    </w:p>
    <w:p w:rsidR="00D91B47" w:rsidP="00D91B47" w:rsidRDefault="00D91B47" w14:paraId="02C0B863" w14:textId="77777777">
      <w:r>
        <w:t>OBGYNs that educating pregnancy women</w:t>
      </w:r>
    </w:p>
    <w:p w:rsidR="00D91B47" w:rsidP="00D91B47" w:rsidRDefault="00D91B47" w14:paraId="366E66E9" w14:textId="77777777">
      <w:r>
        <w:t>can be cumbersome to an expecting mother</w:t>
      </w:r>
    </w:p>
    <w:p w:rsidR="00D91B47" w:rsidP="00D91B47" w:rsidRDefault="00D91B47" w14:paraId="446ED449" w14:textId="77777777">
      <w:r>
        <w:t>which for those of that have CMV kids</w:t>
      </w:r>
    </w:p>
    <w:p w:rsidR="00D91B47" w:rsidP="00D91B47" w:rsidRDefault="00D91B47" w14:paraId="6AD2C49E" w14:textId="77777777">
      <w:r>
        <w:t>that's not true, education is important</w:t>
      </w:r>
    </w:p>
    <w:p w:rsidR="00D91B47" w:rsidP="00D91B47" w:rsidRDefault="00D91B47" w14:paraId="32CDC1E8" w14:textId="77777777">
      <w:r>
        <w:t>so I want to step on your presentation</w:t>
      </w:r>
    </w:p>
    <w:p w:rsidR="00D91B47" w:rsidP="00D91B47" w:rsidRDefault="00D91B47" w14:paraId="1A94B953" w14:textId="77777777">
      <w:r>
        <w:t>but I want to say thank you so much for</w:t>
      </w:r>
    </w:p>
    <w:p w:rsidR="00D91B47" w:rsidP="00D91B47" w:rsidRDefault="00D91B47" w14:paraId="56966909" w14:textId="77777777">
      <w:r>
        <w:t>if sharing Bella with us, very</w:t>
      </w:r>
    </w:p>
    <w:p w:rsidR="00D91B47" w:rsidP="00D91B47" w:rsidRDefault="00D91B47" w14:paraId="63486DD6" w14:textId="77777777">
      <w:r>
        <w:t>appreciative of it.</w:t>
      </w:r>
    </w:p>
    <w:p w:rsidR="00D91B47" w:rsidP="00D91B47" w:rsidRDefault="00D91B47" w14:paraId="6CAA9656" w14:textId="77777777">
      <w:r>
        <w:t>&gt;&gt; .so I'm from Arizona, we don't have</w:t>
      </w:r>
    </w:p>
    <w:p w:rsidR="00D91B47" w:rsidP="00D91B47" w:rsidRDefault="00D91B47" w14:paraId="67565B26" w14:textId="77777777">
      <w:r>
        <w:t>any CMV testing in Arizona.  We have</w:t>
      </w:r>
    </w:p>
    <w:p w:rsidR="00D91B47" w:rsidP="00D91B47" w:rsidRDefault="00D91B47" w14:paraId="76F3AF05" w14:textId="77777777">
      <w:r>
        <w:t>just started -- we just forward a very</w:t>
      </w:r>
    </w:p>
    <w:p w:rsidR="00D91B47" w:rsidP="00D91B47" w:rsidRDefault="00D91B47" w14:paraId="7D8E5A6F" w14:textId="77777777">
      <w:r>
        <w:t>small pilot of universal screening in</w:t>
      </w:r>
    </w:p>
    <w:p w:rsidR="00D91B47" w:rsidP="00D91B47" w:rsidRDefault="00D91B47" w14:paraId="59304BD5" w14:textId="77777777">
      <w:r>
        <w:t>the hopes of  generating some</w:t>
      </w:r>
    </w:p>
    <w:p w:rsidR="00D91B47" w:rsidP="00D91B47" w:rsidRDefault="00D91B47" w14:paraId="2CDA1FCB" w14:textId="77777777">
      <w:r>
        <w:t>more dollars that we can use for a</w:t>
      </w:r>
    </w:p>
    <w:p w:rsidR="00D91B47" w:rsidP="00D91B47" w:rsidRDefault="00D91B47" w14:paraId="47027A6C" w14:textId="77777777">
      <w:r>
        <w:lastRenderedPageBreak/>
        <w:t>larger pilot studyN part to answer the</w:t>
      </w:r>
    </w:p>
    <w:p w:rsidR="00D91B47" w:rsidP="00D91B47" w:rsidRDefault="00D91B47" w14:paraId="451F6C9B" w14:textId="77777777">
      <w:r>
        <w:t>questions that been brought up what's</w:t>
      </w:r>
    </w:p>
    <w:p w:rsidR="00D91B47" w:rsidP="00D91B47" w:rsidRDefault="00D91B47" w14:paraId="61965B4F" w14:textId="77777777">
      <w:r>
        <w:t>the prevalence of CMV in Arizona and</w:t>
      </w:r>
    </w:p>
    <w:p w:rsidR="00D91B47" w:rsidP="00D91B47" w:rsidRDefault="00D91B47" w14:paraId="6039E035" w14:textId="77777777">
      <w:r>
        <w:t>nobody knows the answer to that, so</w:t>
      </w:r>
    </w:p>
    <w:p w:rsidR="00D91B47" w:rsidP="00D91B47" w:rsidRDefault="00D91B47" w14:paraId="275B2A6C" w14:textId="77777777">
      <w:r>
        <w:t>we're basing the decision that are</w:t>
      </w:r>
    </w:p>
    <w:p w:rsidR="00D91B47" w:rsidP="00D91B47" w:rsidRDefault="00D91B47" w14:paraId="6F772A8D" w14:textId="77777777">
      <w:r>
        <w:t>being made on the medical level and on a</w:t>
      </w:r>
    </w:p>
    <w:p w:rsidR="00D91B47" w:rsidP="00D91B47" w:rsidRDefault="00D91B47" w14:paraId="49A861B4" w14:textId="77777777">
      <w:r>
        <w:t>legislative level on numbers that don't</w:t>
      </w:r>
    </w:p>
    <w:p w:rsidR="00D91B47" w:rsidP="00D91B47" w:rsidRDefault="00D91B47" w14:paraId="5BB9013E" w14:textId="77777777">
      <w:r>
        <w:t>really exist at this point.  And so</w:t>
      </w:r>
    </w:p>
    <w:p w:rsidR="00D91B47" w:rsidP="00D91B47" w:rsidRDefault="00D91B47" w14:paraId="637192F8" w14:textId="77777777">
      <w:r>
        <w:t>we're using what other states have done</w:t>
      </w:r>
    </w:p>
    <w:p w:rsidR="00D91B47" w:rsidP="00D91B47" w:rsidRDefault="00D91B47" w14:paraId="17202011" w14:textId="77777777">
      <w:r>
        <w:t>or what we can pick up from if</w:t>
      </w:r>
    </w:p>
    <w:p w:rsidR="00D91B47" w:rsidP="00D91B47" w:rsidRDefault="00D91B47" w14:paraId="467AFC33" w14:textId="77777777">
      <w:r>
        <w:t>everywhere else to try to do that, and</w:t>
      </w:r>
    </w:p>
    <w:p w:rsidR="00D91B47" w:rsidP="00D91B47" w:rsidRDefault="00D91B47" w14:paraId="772A0A10" w14:textId="77777777">
      <w:r>
        <w:t>so we are hoping that by generating</w:t>
      </w:r>
    </w:p>
    <w:p w:rsidR="00D91B47" w:rsidP="00D91B47" w:rsidRDefault="00D91B47" w14:paraId="22D10A57" w14:textId="77777777">
      <w:r>
        <w:t>a real set of data from real Arizona</w:t>
      </w:r>
    </w:p>
    <w:p w:rsidR="00D91B47" w:rsidP="00D91B47" w:rsidRDefault="00D91B47" w14:paraId="48866F44" w14:textId="77777777">
      <w:r>
        <w:t>mothers, that we'll be able to make some</w:t>
      </w:r>
    </w:p>
    <w:p w:rsidR="00D91B47" w:rsidP="00D91B47" w:rsidRDefault="00D91B47" w14:paraId="68675E5D" w14:textId="77777777">
      <w:r>
        <w:t>arguments about it.  And we tried to</w:t>
      </w:r>
    </w:p>
    <w:p w:rsidR="00D91B47" w:rsidP="00D91B47" w:rsidRDefault="00D91B47" w14:paraId="609C0DBE" w14:textId="77777777">
      <w:r>
        <w:t>leave thatch to say we don't know what</w:t>
      </w:r>
    </w:p>
    <w:p w:rsidR="00D91B47" w:rsidP="00D91B47" w:rsidRDefault="00D91B47" w14:paraId="5DC82ACE" w14:textId="77777777">
      <w:r>
        <w:t>the right answer is.  Is universal</w:t>
      </w:r>
    </w:p>
    <w:p w:rsidR="00D91B47" w:rsidP="00D91B47" w:rsidRDefault="00D91B47" w14:paraId="631F198B" w14:textId="77777777">
      <w:r>
        <w:t>screening the right answer?  How can we</w:t>
      </w:r>
    </w:p>
    <w:p w:rsidR="00D91B47" w:rsidP="00D91B47" w:rsidRDefault="00D91B47" w14:paraId="3B23DB3D" w14:textId="77777777">
      <w:r>
        <w:t>know if we don't know the right numbers?</w:t>
      </w:r>
    </w:p>
    <w:p w:rsidR="00D91B47" w:rsidP="00D91B47" w:rsidRDefault="00D91B47" w14:paraId="699E82A8" w14:textId="77777777">
      <w:r>
        <w:t xml:space="preserve"> The second part is as a separate arm of</w:t>
      </w:r>
    </w:p>
    <w:p w:rsidR="00D91B47" w:rsidP="00D91B47" w:rsidRDefault="00D91B47" w14:paraId="01075C86" w14:textId="77777777">
      <w:r>
        <w:t>our chapter of the stop CMV in Arizona</w:t>
      </w:r>
    </w:p>
    <w:p w:rsidR="00D91B47" w:rsidP="00D91B47" w:rsidRDefault="00D91B47" w14:paraId="12752CF7" w14:textId="77777777">
      <w:r>
        <w:t>we have started doing some educational</w:t>
      </w:r>
    </w:p>
    <w:p w:rsidR="00D91B47" w:rsidP="00D91B47" w:rsidRDefault="00D91B47" w14:paraId="344AC09F" w14:textId="77777777">
      <w:r>
        <w:t>things as well, and they're really going</w:t>
      </w:r>
    </w:p>
    <w:p w:rsidR="00D91B47" w:rsidP="00D91B47" w:rsidRDefault="00D91B47" w14:paraId="32CC5E47" w14:textId="77777777">
      <w:r>
        <w:t>to be able to show that nobody knows</w:t>
      </w:r>
    </w:p>
    <w:p w:rsidR="00D91B47" w:rsidP="00D91B47" w:rsidRDefault="00D91B47" w14:paraId="6549A910" w14:textId="77777777">
      <w:r>
        <w:t>about CMV so mothers or pediatricians</w:t>
      </w:r>
    </w:p>
    <w:p w:rsidR="00D91B47" w:rsidP="00D91B47" w:rsidRDefault="00D91B47" w14:paraId="55E7B625" w14:textId="77777777">
      <w:r>
        <w:t>or members of the general public just</w:t>
      </w:r>
    </w:p>
    <w:p w:rsidR="00D91B47" w:rsidP="00D91B47" w:rsidRDefault="00D91B47" w14:paraId="35439E2E" w14:textId="77777777">
      <w:r>
        <w:t>don't know very much about it so I think</w:t>
      </w:r>
    </w:p>
    <w:p w:rsidR="00D91B47" w:rsidP="00D91B47" w:rsidRDefault="00D91B47" w14:paraId="7E182466" w14:textId="77777777">
      <w:r>
        <w:t>that we've started with OBGYNs and</w:t>
      </w:r>
    </w:p>
    <w:p w:rsidR="00D91B47" w:rsidP="00D91B47" w:rsidRDefault="00D91B47" w14:paraId="7F394726" w14:textId="77777777">
      <w:r>
        <w:t>pediatricians and just trying to do a</w:t>
      </w:r>
    </w:p>
    <w:p w:rsidR="00D91B47" w:rsidP="00D91B47" w:rsidRDefault="00D91B47" w14:paraId="536B84CC" w14:textId="77777777">
      <w:r>
        <w:lastRenderedPageBreak/>
        <w:t>broader rain of  options but I</w:t>
      </w:r>
    </w:p>
    <w:p w:rsidR="00D91B47" w:rsidP="00D91B47" w:rsidRDefault="00D91B47" w14:paraId="5ED27A06" w14:textId="77777777">
      <w:r>
        <w:t>think the points that are being made are</w:t>
      </w:r>
    </w:p>
    <w:p w:rsidR="00D91B47" w:rsidP="00D91B47" w:rsidRDefault="00D91B47" w14:paraId="4BA011F2" w14:textId="77777777">
      <w:r>
        <w:t>really salient to everybody on the</w:t>
      </w:r>
    </w:p>
    <w:p w:rsidR="00D91B47" w:rsidP="00D91B47" w:rsidRDefault="00D91B47" w14:paraId="56DD3B9E" w14:textId="77777777">
      <w:r>
        <w:t>ground level.</w:t>
      </w:r>
    </w:p>
    <w:p w:rsidR="00D91B47" w:rsidP="00D91B47" w:rsidRDefault="00D91B47" w14:paraId="0044F9EA" w14:textId="77777777">
      <w:r>
        <w:t>&gt;&gt; Thank you so much.  I agree.</w:t>
      </w:r>
    </w:p>
    <w:p w:rsidR="00D91B47" w:rsidP="00D91B47" w:rsidRDefault="00D91B47" w14:paraId="71342D7E" w14:textId="77777777">
      <w:r>
        <w:t>&gt;&gt; I will tell you that of the 50 the</w:t>
      </w:r>
    </w:p>
    <w:p w:rsidR="00D91B47" w:rsidP="00D91B47" w:rsidRDefault="00D91B47" w14:paraId="79C23069" w14:textId="77777777">
      <w:r>
        <w:t>families that are in the state of</w:t>
      </w:r>
    </w:p>
    <w:p w:rsidR="00D91B47" w:rsidP="00D91B47" w:rsidRDefault="00D91B47" w14:paraId="29C81B1D" w14:textId="77777777">
      <w:r>
        <w:t>Kentucky, there was only I think two of</w:t>
      </w:r>
    </w:p>
    <w:p w:rsidR="00D91B47" w:rsidP="00D91B47" w:rsidRDefault="00D91B47" w14:paraId="7CC501D2" w14:textId="77777777">
      <w:r>
        <w:t>those who knew anything about CMV, the</w:t>
      </w:r>
    </w:p>
    <w:p w:rsidR="00D91B47" w:rsidP="00D91B47" w:rsidRDefault="00D91B47" w14:paraId="2CE3D0C6" w14:textId="77777777">
      <w:r>
        <w:t>one family that knew about CMV was</w:t>
      </w:r>
    </w:p>
    <w:p w:rsidR="00D91B47" w:rsidP="00D91B47" w:rsidRDefault="00D91B47" w14:paraId="3ACCFC98" w14:textId="77777777">
      <w:r>
        <w:t>because the spouse of that mother had</w:t>
      </w:r>
    </w:p>
    <w:p w:rsidR="00D91B47" w:rsidP="00D91B47" w:rsidRDefault="00D91B47" w14:paraId="650323B1" w14:textId="77777777">
      <w:r>
        <w:t>had CMV.  And they actually notified</w:t>
      </w:r>
    </w:p>
    <w:p w:rsidR="00D91B47" w:rsidP="00D91B47" w:rsidRDefault="00D91B47" w14:paraId="447D1A49" w14:textId="77777777">
      <w:r>
        <w:t>their doctor of this and was told it was</w:t>
      </w:r>
    </w:p>
    <w:p w:rsidR="00D91B47" w:rsidP="00D91B47" w:rsidRDefault="00D91B47" w14:paraId="0E664C52" w14:textId="77777777">
      <w:r>
        <w:t>not a concern.  And no testing was done.</w:t>
      </w:r>
    </w:p>
    <w:p w:rsidR="00D91B47" w:rsidP="00D91B47" w:rsidRDefault="00D91B47" w14:paraId="058AAB8D" w14:textId="77777777">
      <w:r>
        <w:t>And this child was detected later on,</w:t>
      </w:r>
    </w:p>
    <w:p w:rsidR="00D91B47" w:rsidP="00D91B47" w:rsidRDefault="00D91B47" w14:paraId="33E3F7D2" w14:textId="77777777">
      <w:r>
        <w:t>not at birth.  And that's just with our</w:t>
      </w:r>
    </w:p>
    <w:p w:rsidR="00D91B47" w:rsidP="00D91B47" w:rsidRDefault="00D91B47" w14:paraId="4BA70496" w14:textId="77777777">
      <w:r>
        <w:t>numbers.</w:t>
      </w:r>
    </w:p>
    <w:p w:rsidR="00D91B47" w:rsidP="00D91B47" w:rsidRDefault="00D91B47" w14:paraId="6167CB67" w14:textId="77777777">
      <w:r>
        <w:t>&gt;&gt; Hey Sarah, thanks for again sharing</w:t>
      </w:r>
    </w:p>
    <w:p w:rsidR="00D91B47" w:rsidP="00D91B47" w:rsidRDefault="00D91B47" w14:paraId="65F3113F" w14:textId="77777777">
      <w:r>
        <w:t>Bella's story.  I'm in North Carolina.</w:t>
      </w:r>
    </w:p>
    <w:p w:rsidR="00D91B47" w:rsidP="00D91B47" w:rsidRDefault="00D91B47" w14:paraId="38E98E21" w14:textId="77777777">
      <w:r>
        <w:t>I'm on audiologist and we do a lot of</w:t>
      </w:r>
    </w:p>
    <w:p w:rsidR="00D91B47" w:rsidP="00D91B47" w:rsidRDefault="00D91B47" w14:paraId="72FE6592" w14:textId="77777777">
      <w:r>
        <w:t>work with hospitals and parents and PCPs</w:t>
      </w:r>
    </w:p>
    <w:p w:rsidR="00D91B47" w:rsidP="00D91B47" w:rsidRDefault="00D91B47" w14:paraId="248B8D39" w14:textId="77777777">
      <w:r>
        <w:t>and my question is what are you providing</w:t>
      </w:r>
    </w:p>
    <w:p w:rsidR="00D91B47" w:rsidP="00D91B47" w:rsidRDefault="00D91B47" w14:paraId="18B58EDD" w14:textId="77777777">
      <w:r>
        <w:t xml:space="preserve"> actual hands on literature or fliers or</w:t>
      </w:r>
    </w:p>
    <w:p w:rsidR="00D91B47" w:rsidP="00D91B47" w:rsidRDefault="00D91B47" w14:paraId="08366EE2" w14:textId="77777777">
      <w:r>
        <w:t>handouts?  Are you using that brochure</w:t>
      </w:r>
    </w:p>
    <w:p w:rsidR="00D91B47" w:rsidP="00D91B47" w:rsidRDefault="00D91B47" w14:paraId="2B48893A" w14:textId="77777777">
      <w:r>
        <w:t>to -- have you gone gone out to OBGYNs</w:t>
      </w:r>
    </w:p>
    <w:p w:rsidR="00D91B47" w:rsidP="00D91B47" w:rsidRDefault="00D91B47" w14:paraId="18C54798" w14:textId="77777777">
      <w:r>
        <w:t xml:space="preserve">and said can you hand this stuff </w:t>
      </w:r>
    </w:p>
    <w:p w:rsidR="00D91B47" w:rsidP="00D91B47" w:rsidRDefault="00D91B47" w14:paraId="63585DAB" w14:textId="77777777">
      <w:r>
        <w:t>out?  Like, how are you trying to get</w:t>
      </w:r>
    </w:p>
    <w:p w:rsidR="00D91B47" w:rsidP="00D91B47" w:rsidRDefault="00D91B47" w14:paraId="500E65F3" w14:textId="77777777">
      <w:r>
        <w:t>that information out to expectant moms?</w:t>
      </w:r>
    </w:p>
    <w:p w:rsidR="00D91B47" w:rsidP="00D91B47" w:rsidRDefault="00D91B47" w14:paraId="536A0CA5" w14:textId="77777777">
      <w:r>
        <w:t>&gt;&gt; We are still working on that end, we</w:t>
      </w:r>
    </w:p>
    <w:p w:rsidR="00D91B47" w:rsidP="00D91B47" w:rsidRDefault="00D91B47" w14:paraId="2673E8F7" w14:textId="77777777">
      <w:r>
        <w:lastRenderedPageBreak/>
        <w:t>started with the cabinet and the cabinet</w:t>
      </w:r>
    </w:p>
    <w:p w:rsidR="00D91B47" w:rsidP="00D91B47" w:rsidRDefault="00D91B47" w14:paraId="47BD0919" w14:textId="77777777">
      <w:r>
        <w:t>has provided some information, not</w:t>
      </w:r>
    </w:p>
    <w:p w:rsidR="00D91B47" w:rsidP="00D91B47" w:rsidRDefault="00D91B47" w14:paraId="3A12D4DB" w14:textId="77777777">
      <w:r>
        <w:t>enough.  I think they have a link on</w:t>
      </w:r>
    </w:p>
    <w:p w:rsidR="00D91B47" w:rsidP="00D91B47" w:rsidRDefault="00D91B47" w14:paraId="7F7CA80D" w14:textId="77777777">
      <w:r>
        <w:t>their website that  tells parents</w:t>
      </w:r>
    </w:p>
    <w:p w:rsidR="00D91B47" w:rsidP="00D91B47" w:rsidRDefault="00D91B47" w14:paraId="6C47FA66" w14:textId="77777777">
      <w:r>
        <w:t>about CMV, so we are planning to -- this</w:t>
      </w:r>
    </w:p>
    <w:p w:rsidR="00D91B47" w:rsidP="00D91B47" w:rsidRDefault="00D91B47" w14:paraId="205E08AD" w14:textId="77777777">
      <w:r>
        <w:t>brochure has been handed out but we've</w:t>
      </w:r>
    </w:p>
    <w:p w:rsidR="00D91B47" w:rsidP="00D91B47" w:rsidRDefault="00D91B47" w14:paraId="527FA4CC" w14:textId="77777777">
      <w:r>
        <w:t>not widespread handed that attelet so</w:t>
      </w:r>
    </w:p>
    <w:p w:rsidR="00D91B47" w:rsidP="00D91B47" w:rsidRDefault="00D91B47" w14:paraId="05E1F8AF" w14:textId="77777777">
      <w:r>
        <w:t>yeah we're still working on improving</w:t>
      </w:r>
    </w:p>
    <w:p w:rsidR="00D91B47" w:rsidP="00D91B47" w:rsidRDefault="00D91B47" w14:paraId="490E0B7E" w14:textId="77777777">
      <w:r>
        <w:t>that and once with got the law passed</w:t>
      </w:r>
    </w:p>
    <w:p w:rsidR="00D91B47" w:rsidP="00D91B47" w:rsidRDefault="00D91B47" w14:paraId="3ADBCA46" w14:textId="77777777">
      <w:r>
        <w:t>it is manging sure that it is inmented</w:t>
      </w:r>
    </w:p>
    <w:p w:rsidR="00D91B47" w:rsidP="00D91B47" w:rsidRDefault="00D91B47" w14:paraId="1CEBAFAE" w14:textId="77777777">
      <w:r>
        <w:t>contradictorily and then make sure that</w:t>
      </w:r>
    </w:p>
    <w:p w:rsidR="00D91B47" w:rsidP="00D91B47" w:rsidRDefault="00D91B47" w14:paraId="18BF6E4B" w14:textId="77777777">
      <w:r>
        <w:t>we can boost up parts of that law.</w:t>
      </w:r>
    </w:p>
    <w:p w:rsidR="00D91B47" w:rsidP="00D91B47" w:rsidRDefault="00D91B47" w14:paraId="02F7030C" w14:textId="77777777">
      <w:r>
        <w:t>The first just to get the law in</w:t>
      </w:r>
    </w:p>
    <w:p w:rsidR="00D91B47" w:rsidP="00D91B47" w:rsidRDefault="00D91B47" w14:paraId="593CA7FE" w14:textId="77777777">
      <w:r>
        <w:t>place.</w:t>
      </w:r>
    </w:p>
    <w:p w:rsidR="00D91B47" w:rsidP="00D91B47" w:rsidRDefault="00D91B47" w14:paraId="0705A3CE" w14:textId="77777777">
      <w:r>
        <w:t>&gt;&gt; Just our curiosity are you required</w:t>
      </w:r>
    </w:p>
    <w:p w:rsidR="00D91B47" w:rsidP="00D91B47" w:rsidRDefault="00D91B47" w14:paraId="7E69C8DC" w14:textId="77777777">
      <w:r>
        <w:t>to have legal backing to do that?  And I</w:t>
      </w:r>
    </w:p>
    <w:p w:rsidR="00D91B47" w:rsidP="00D91B47" w:rsidRDefault="00D91B47" w14:paraId="3B4B9483" w14:textId="77777777">
      <w:r>
        <w:t>ask that because in North Carolina, our</w:t>
      </w:r>
    </w:p>
    <w:p w:rsidR="00D91B47" w:rsidP="00D91B47" w:rsidRDefault="00D91B47" w14:paraId="5D8D3157" w14:textId="77777777">
      <w:r>
        <w:t>Eddy program we are able to develop</w:t>
      </w:r>
    </w:p>
    <w:p w:rsidR="00D91B47" w:rsidP="00D91B47" w:rsidRDefault="00D91B47" w14:paraId="0CAAC8F3" w14:textId="77777777">
      <w:r>
        <w:t>materials and we give that information</w:t>
      </w:r>
    </w:p>
    <w:p w:rsidR="00D91B47" w:rsidP="00D91B47" w:rsidRDefault="00D91B47" w14:paraId="0EEBCCCD" w14:textId="77777777">
      <w:r>
        <w:t>to primary care providers, like are you</w:t>
      </w:r>
    </w:p>
    <w:p w:rsidR="00D91B47" w:rsidP="00D91B47" w:rsidRDefault="00D91B47" w14:paraId="071C82A2" w14:textId="77777777">
      <w:r>
        <w:t>able to potentially work with Kentucky's</w:t>
      </w:r>
    </w:p>
    <w:p w:rsidR="00D91B47" w:rsidP="00D91B47" w:rsidRDefault="00D91B47" w14:paraId="6BCC3021" w14:textId="77777777">
      <w:r>
        <w:t>edit did I program and say can you help</w:t>
      </w:r>
    </w:p>
    <w:p w:rsidR="00D91B47" w:rsidP="00D91B47" w:rsidRDefault="00D91B47" w14:paraId="135F536F" w14:textId="77777777">
      <w:r>
        <w:t>it us get this information out?</w:t>
      </w:r>
    </w:p>
    <w:p w:rsidR="00D91B47" w:rsidP="00D91B47" w:rsidRDefault="00D91B47" w14:paraId="4B107D19" w14:textId="77777777">
      <w:r>
        <w:t>&gt;&gt; We have worked with a Eddy program.</w:t>
      </w:r>
    </w:p>
    <w:p w:rsidR="00D91B47" w:rsidP="00D91B47" w:rsidRDefault="00D91B47" w14:paraId="529C15A0" w14:textId="77777777">
      <w:r>
        <w:t>That brochure is not being handed out</w:t>
      </w:r>
    </w:p>
    <w:p w:rsidR="00D91B47" w:rsidP="00D91B47" w:rsidRDefault="00D91B47" w14:paraId="48F68A65" w14:textId="77777777">
      <w:r>
        <w:t>but they have  brochures that</w:t>
      </w:r>
    </w:p>
    <w:p w:rsidR="00D91B47" w:rsidP="00D91B47" w:rsidRDefault="00D91B47" w14:paraId="3528146B" w14:textId="77777777">
      <w:r>
        <w:t>they are handerring out and we are</w:t>
      </w:r>
    </w:p>
    <w:p w:rsidR="00D91B47" w:rsidP="00D91B47" w:rsidRDefault="00D91B47" w14:paraId="5DA40A89" w14:textId="77777777">
      <w:r>
        <w:t>working with them on referrals and the</w:t>
      </w:r>
    </w:p>
    <w:p w:rsidR="00D91B47" w:rsidP="00D91B47" w:rsidRDefault="00D91B47" w14:paraId="7935166A" w14:textId="77777777">
      <w:r>
        <w:t>state is working on the direct referral</w:t>
      </w:r>
    </w:p>
    <w:p w:rsidR="00D91B47" w:rsidP="00D91B47" w:rsidRDefault="00D91B47" w14:paraId="04A9C8E3" w14:textId="77777777">
      <w:r>
        <w:lastRenderedPageBreak/>
        <w:t>system.  However they are serve referring</w:t>
      </w:r>
    </w:p>
    <w:p w:rsidR="00D91B47" w:rsidP="00D91B47" w:rsidRDefault="00D91B47" w14:paraId="008C60FE" w14:textId="77777777">
      <w:r>
        <w:t xml:space="preserve"> families to me so I'm able to pass out</w:t>
      </w:r>
    </w:p>
    <w:p w:rsidR="00D91B47" w:rsidP="00D91B47" w:rsidRDefault="00D91B47" w14:paraId="2471B06A" w14:textId="77777777">
      <w:r>
        <w:t>my own business cards and they give</w:t>
      </w:r>
    </w:p>
    <w:p w:rsidR="00D91B47" w:rsidP="00D91B47" w:rsidRDefault="00D91B47" w14:paraId="38899891" w14:textId="77777777">
      <w:r>
        <w:t>those to the family and they refer them</w:t>
      </w:r>
    </w:p>
    <w:p w:rsidR="00D91B47" w:rsidP="00D91B47" w:rsidRDefault="00D91B47" w14:paraId="11AED1A7" w14:textId="77777777">
      <w:r>
        <w:t>back to me, or I can hook them up with</w:t>
      </w:r>
    </w:p>
    <w:p w:rsidR="00D91B47" w:rsidP="00D91B47" w:rsidRDefault="00D91B47" w14:paraId="7AAD9CBA" w14:textId="77777777">
      <w:r>
        <w:t xml:space="preserve">more resources, is we're working on it. </w:t>
      </w:r>
    </w:p>
    <w:p w:rsidR="00D91B47" w:rsidP="00D91B47" w:rsidRDefault="00D91B47" w14:paraId="71627A16" w14:textId="77777777">
      <w:r>
        <w:t>We're not where we need to be yet.</w:t>
      </w:r>
    </w:p>
    <w:p w:rsidR="00D91B47" w:rsidP="00D91B47" w:rsidRDefault="00D91B47" w14:paraId="69F29B32" w14:textId="77777777">
      <w:r>
        <w:t>&gt;&gt; I have the last question, just to</w:t>
      </w:r>
    </w:p>
    <w:p w:rsidR="00D91B47" w:rsidP="00D91B47" w:rsidRDefault="00D91B47" w14:paraId="1B38BB16" w14:textId="77777777">
      <w:r>
        <w:t>clarify your legal conclusion was really</w:t>
      </w:r>
    </w:p>
    <w:p w:rsidR="00D91B47" w:rsidP="00D91B47" w:rsidRDefault="00D91B47" w14:paraId="6A6E0060" w14:textId="77777777">
      <w:r>
        <w:t>for the education and testing if there</w:t>
      </w:r>
    </w:p>
    <w:p w:rsidR="00D91B47" w:rsidP="00D91B47" w:rsidRDefault="00D91B47" w14:paraId="1911445C" w14:textId="77777777">
      <w:r>
        <w:t>was a misscreen or a failed screen but</w:t>
      </w:r>
    </w:p>
    <w:p w:rsidR="00D91B47" w:rsidP="00D91B47" w:rsidRDefault="00D91B47" w14:paraId="46783CF6" w14:textId="77777777">
      <w:r>
        <w:t>no ask for funding, correct?</w:t>
      </w:r>
    </w:p>
    <w:p w:rsidR="00D91B47" w:rsidP="00D91B47" w:rsidRDefault="00D91B47" w14:paraId="0DC78469" w14:textId="77777777">
      <w:r>
        <w:t>&gt;&gt; Correct.</w:t>
      </w:r>
    </w:p>
    <w:p w:rsidR="00D91B47" w:rsidP="00D91B47" w:rsidRDefault="00D91B47" w14:paraId="3A2F57DB" w14:textId="77777777">
      <w:r>
        <w:t>&gt;&gt; Thank you.</w:t>
      </w:r>
    </w:p>
    <w:p w:rsidR="00D91B47" w:rsidP="00D91B47" w:rsidRDefault="00D91B47" w14:paraId="454A50BD" w14:textId="77777777">
      <w:r>
        <w:t>&gt;&gt; This was not a budget year for</w:t>
      </w:r>
    </w:p>
    <w:p w:rsidR="00D91B47" w:rsidP="00D91B47" w:rsidRDefault="00D91B47" w14:paraId="4F0836E1" w14:textId="77777777">
      <w:r>
        <w:t>Kentucky so if we had put a money on</w:t>
      </w:r>
    </w:p>
    <w:p w:rsidR="00D91B47" w:rsidP="00D91B47" w:rsidRDefault="00D91B47" w14:paraId="092E35E0" w14:textId="77777777">
      <w:r>
        <w:t>that it would not have passed and we</w:t>
      </w:r>
    </w:p>
    <w:p w:rsidR="00D91B47" w:rsidP="00D91B47" w:rsidRDefault="00D91B47" w14:paraId="4CD58793" w14:textId="77777777">
      <w:r>
        <w:t>weighed aromases of whether to get bid</w:t>
      </w:r>
    </w:p>
    <w:p w:rsidR="00D91B47" w:rsidP="00D91B47" w:rsidRDefault="00D91B47" w14:paraId="36BEEAE5" w14:textId="77777777">
      <w:r>
        <w:t>in the books or to wait until it was a</w:t>
      </w:r>
    </w:p>
    <w:p w:rsidR="00D91B47" w:rsidP="00D91B47" w:rsidRDefault="00D91B47" w14:paraId="55461A86" w14:textId="77777777">
      <w:r>
        <w:t>budget year and we decided that it was</w:t>
      </w:r>
    </w:p>
    <w:p w:rsidR="00D91B47" w:rsidP="00D91B47" w:rsidRDefault="00D91B47" w14:paraId="7D745D85" w14:textId="77777777">
      <w:r>
        <w:t>best for us to get the law because we</w:t>
      </w:r>
    </w:p>
    <w:p w:rsidR="00D91B47" w:rsidP="00D91B47" w:rsidRDefault="00D91B47" w14:paraId="7434A529" w14:textId="77777777">
      <w:r>
        <w:t>kind of had legislatorses where</w:t>
      </w:r>
    </w:p>
    <w:p w:rsidR="00D91B47" w:rsidP="00D91B47" w:rsidRDefault="00D91B47" w14:paraId="22B0FAD3" w14:textId="77777777">
      <w:r>
        <w:t>we needed them to be and we thought it</w:t>
      </w:r>
    </w:p>
    <w:p w:rsidR="00D91B47" w:rsidP="00D91B47" w:rsidRDefault="00D91B47" w14:paraId="7A933DE6" w14:textId="77777777">
      <w:r>
        <w:t>was best to run for the law right now</w:t>
      </w:r>
    </w:p>
    <w:p w:rsidR="00D91B47" w:rsidP="00D91B47" w:rsidRDefault="00D91B47" w14:paraId="7DBAAB2B" w14:textId="77777777">
      <w:r>
        <w:t>and work on the budget and boosting that</w:t>
      </w:r>
    </w:p>
    <w:p w:rsidR="00D91B47" w:rsidP="00D91B47" w:rsidRDefault="00D91B47" w14:paraId="7D459252" w14:textId="77777777">
      <w:r>
        <w:t>up after the fact.</w:t>
      </w:r>
    </w:p>
    <w:p w:rsidR="00D91B47" w:rsidP="00D91B47" w:rsidRDefault="00D91B47" w14:paraId="710B3DCF" w14:textId="77777777">
      <w:r>
        <w:t>&gt;&gt; I think that's it on my time.  Thank</w:t>
      </w:r>
    </w:p>
    <w:p w:rsidR="00D91B47" w:rsidP="00D91B47" w:rsidRDefault="00D91B47" w14:paraId="574F2F4D" w14:textId="77777777">
      <w:r>
        <w:t>you guys so much.</w:t>
      </w:r>
    </w:p>
    <w:p w:rsidR="00D91B47" w:rsidP="00D91B47" w:rsidRDefault="00D91B47" w14:paraId="13D6759E" w14:textId="77777777">
      <w:r>
        <w:t>&gt;&gt; You know we have a quick turn around</w:t>
      </w:r>
    </w:p>
    <w:p w:rsidR="00D91B47" w:rsidP="00D91B47" w:rsidRDefault="00D91B47" w14:paraId="256ADD4E" w14:textId="77777777">
      <w:r>
        <w:lastRenderedPageBreak/>
        <w:t>so if you're not staying . . .</w:t>
      </w:r>
    </w:p>
    <w:p w:rsidR="00D91B47" w:rsidP="00D91B47" w:rsidRDefault="00D91B47" w14:paraId="0FB8C7F0" w14:textId="77777777">
      <w:r>
        <w:t>...</w:t>
      </w:r>
    </w:p>
    <w:p w:rsidR="00D91B47" w:rsidP="00D91B47" w:rsidRDefault="00D91B47" w14:paraId="3EDB0A6B" w14:textId="77777777">
      <w:r>
        <w:t>&gt;&gt; I do some business cards if anyone</w:t>
      </w:r>
    </w:p>
    <w:p w:rsidR="00D91B47" w:rsidP="00D91B47" w:rsidRDefault="00D91B47" w14:paraId="742B889B" w14:textId="77777777">
      <w:r>
        <w:t>wants one or you want the leave me your</w:t>
      </w:r>
    </w:p>
    <w:p w:rsidR="00D91B47" w:rsidP="00D91B47" w:rsidRDefault="00D91B47" w14:paraId="45248510" w14:textId="77777777">
      <w:r>
        <w:t>e-mail.</w:t>
      </w:r>
    </w:p>
    <w:p w:rsidR="00D91B47" w:rsidP="00D91B47" w:rsidRDefault="00D91B47" w14:paraId="303D0D71" w14:textId="4767E6A0">
      <w:r w:rsidR="059C19F1">
        <w:rPr/>
        <w:t>&gt;&gt; We have our evaluations in the app.</w:t>
      </w:r>
    </w:p>
    <w:sectPr w:rsidR="001062B4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47"/>
    <w:rsid w:val="001062B4"/>
    <w:rsid w:val="00D91B47"/>
    <w:rsid w:val="059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7A1C"/>
  <w15:chartTrackingRefBased/>
  <w15:docId w15:val="{7858CECE-7E3B-48DB-8118-020258D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2023-03-14T18:10:00.0000000Z</dcterms:created>
  <dcterms:modified xsi:type="dcterms:W3CDTF">2023-04-06T22:19:42.0371677Z</dcterms:modified>
</coreProperties>
</file>